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172702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B02954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11.08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425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02954">
        <w:rPr>
          <w:sz w:val="28"/>
          <w:szCs w:val="28"/>
        </w:rPr>
        <w:t xml:space="preserve"> от 07.07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F2117" w:rsidRPr="00146F91" w:rsidRDefault="00C03705" w:rsidP="00CF211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B02954" w:rsidRPr="00B02954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="00B02954" w:rsidRPr="00B02954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ВЛ-10 кВ Л-7 от ПС «Кулотино</w:t>
      </w:r>
      <w:r w:rsidR="00B02954" w:rsidRPr="00B02954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proofErr w:type="gramEnd"/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7CE5" w:rsidRPr="00927CE5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</w:t>
      </w:r>
      <w:r w:rsidR="00CF2117">
        <w:rPr>
          <w:rFonts w:ascii="Times New Roman" w:hAnsi="Times New Roman"/>
          <w:sz w:val="28"/>
          <w:szCs w:val="28"/>
          <w:lang w:val="ru-RU"/>
        </w:rPr>
        <w:t>.</w:t>
      </w:r>
    </w:p>
    <w:p w:rsidR="00CF2117" w:rsidRPr="00CF2117" w:rsidRDefault="00CF2117" w:rsidP="00CF2117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CF2117"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 w:rsidRPr="00CF2117"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CF2117" w:rsidRPr="00CF2117" w:rsidRDefault="00CF2117" w:rsidP="00CF2117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t xml:space="preserve">53:12:1003001:18 - </w:t>
      </w:r>
      <w:r w:rsidRPr="00CF2117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CF2117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CF2117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CF2117">
        <w:rPr>
          <w:rFonts w:ascii="Times New Roman" w:hAnsi="Times New Roman"/>
          <w:sz w:val="28"/>
          <w:szCs w:val="28"/>
          <w:lang w:val="ru-RU"/>
        </w:rPr>
        <w:t>Кулотинское</w:t>
      </w:r>
      <w:proofErr w:type="spellEnd"/>
      <w:r w:rsidRPr="00CF2117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 185</w:t>
      </w:r>
    </w:p>
    <w:p w:rsidR="00CF2117" w:rsidRPr="00CF2117" w:rsidRDefault="00CF2117" w:rsidP="00CF2117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t xml:space="preserve">53:12:1003001:149 - </w:t>
      </w:r>
      <w:r w:rsidRPr="00CF2117">
        <w:rPr>
          <w:rFonts w:ascii="Times New Roman" w:hAnsi="Times New Roman"/>
          <w:sz w:val="28"/>
          <w:szCs w:val="28"/>
          <w:lang w:val="ru-RU"/>
        </w:rPr>
        <w:t>Новгородская область, р-н Окуловский, Угловское городское поселение, земельный участок 1003001/2</w:t>
      </w:r>
    </w:p>
    <w:p w:rsidR="00CF2117" w:rsidRPr="00CF2117" w:rsidRDefault="00CF2117" w:rsidP="00CF2117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53:12:1006001:18 - </w:t>
      </w:r>
      <w:r w:rsidRPr="00CF2117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r w:rsidRPr="00CF2117">
        <w:rPr>
          <w:rFonts w:ascii="Times New Roman" w:hAnsi="Times New Roman"/>
          <w:sz w:val="28"/>
          <w:szCs w:val="28"/>
          <w:lang w:val="ru-RU"/>
        </w:rPr>
        <w:t>область</w:t>
      </w:r>
      <w:proofErr w:type="gramStart"/>
      <w:r w:rsidRPr="00CF2117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 w:rsidRPr="00CF211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2117">
        <w:rPr>
          <w:rFonts w:ascii="Times New Roman" w:hAnsi="Times New Roman"/>
          <w:sz w:val="28"/>
          <w:szCs w:val="28"/>
          <w:lang w:val="ru-RU"/>
        </w:rPr>
        <w:t>-н</w:t>
      </w:r>
      <w:proofErr w:type="spellEnd"/>
      <w:r w:rsidRPr="00CF2117">
        <w:rPr>
          <w:rFonts w:ascii="Times New Roman" w:hAnsi="Times New Roman"/>
          <w:sz w:val="28"/>
          <w:szCs w:val="28"/>
          <w:lang w:val="ru-RU"/>
        </w:rPr>
        <w:t xml:space="preserve"> Окуловский, </w:t>
      </w:r>
      <w:proofErr w:type="spellStart"/>
      <w:r w:rsidRPr="00CF2117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CF2117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CF2117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CF2117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 93</w:t>
      </w:r>
    </w:p>
    <w:p w:rsidR="00CF2117" w:rsidRPr="00CF2117" w:rsidRDefault="00CF2117" w:rsidP="00CF211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CF2117" w:rsidRPr="00CF2117" w:rsidRDefault="00CF2117" w:rsidP="00CF211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53:12:1003001- </w:t>
      </w:r>
      <w:r w:rsidRPr="00CF2117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146F91" w:rsidRPr="00CF2117" w:rsidRDefault="00CF2117" w:rsidP="00CF2117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F2117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53:12:1006001- </w:t>
      </w:r>
      <w:r w:rsidRPr="00CF2117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  <w:r w:rsidR="00146F91" w:rsidRPr="00CF211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146F91" w:rsidRPr="00CF21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CF2117">
        <w:rPr>
          <w:rFonts w:ascii="Times New Roman" w:hAnsi="Times New Roman"/>
          <w:color w:val="000000" w:themeColor="text1"/>
          <w:sz w:val="28"/>
          <w:szCs w:val="28"/>
          <w:lang w:val="ru-RU"/>
        </w:rPr>
        <w:t>75435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CF2117" w:rsidRPr="00B02954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r w:rsidR="00CF2117" w:rsidRPr="00B02954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ВЛ-10 кВ Л-7 от ПС «Кулотино</w:t>
      </w:r>
      <w:r w:rsidR="00CF2117" w:rsidRPr="00B02954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927CE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2117" w:rsidRPr="00927CE5" w:rsidRDefault="00CF2117" w:rsidP="00927CE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095" w:type="dxa"/>
        <w:tblInd w:w="93" w:type="dxa"/>
        <w:tblLook w:val="04A0"/>
      </w:tblPr>
      <w:tblGrid>
        <w:gridCol w:w="1330"/>
        <w:gridCol w:w="1804"/>
        <w:gridCol w:w="1984"/>
        <w:gridCol w:w="2977"/>
      </w:tblGrid>
      <w:tr w:rsidR="00CF2117" w:rsidRPr="007F27AF" w:rsidTr="0058212E">
        <w:trPr>
          <w:trHeight w:val="30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17" w:rsidRPr="007F27AF" w:rsidRDefault="00CF2117" w:rsidP="005821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F27AF">
              <w:rPr>
                <w:rFonts w:ascii="Times New Roman" w:hAnsi="Times New Roman"/>
                <w:color w:val="000000"/>
              </w:rPr>
              <w:lastRenderedPageBreak/>
              <w:t>Система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27AF">
              <w:rPr>
                <w:rFonts w:ascii="Times New Roman" w:hAnsi="Times New Roman"/>
                <w:color w:val="000000"/>
              </w:rPr>
              <w:t>координат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МСК-53, </w:t>
            </w:r>
            <w:proofErr w:type="spellStart"/>
            <w:r w:rsidRPr="007F27AF">
              <w:rPr>
                <w:rFonts w:ascii="Times New Roman" w:hAnsi="Times New Roman"/>
                <w:color w:val="000000"/>
              </w:rPr>
              <w:t>зона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CF2117" w:rsidRPr="00CF2117" w:rsidTr="0058212E">
        <w:trPr>
          <w:trHeight w:val="300"/>
        </w:trPr>
        <w:tc>
          <w:tcPr>
            <w:tcW w:w="8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CF2117" w:rsidRDefault="00CF2117" w:rsidP="0058212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F2117">
              <w:rPr>
                <w:rFonts w:ascii="Times New Roman" w:hAnsi="Times New Roman"/>
                <w:color w:val="000000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CF2117" w:rsidRPr="00CF2117" w:rsidTr="0058212E">
        <w:trPr>
          <w:trHeight w:val="435"/>
        </w:trPr>
        <w:tc>
          <w:tcPr>
            <w:tcW w:w="8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17" w:rsidRPr="00CF2117" w:rsidRDefault="00CF2117" w:rsidP="0058212E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CF2117" w:rsidRPr="00CF2117" w:rsidTr="0058212E">
        <w:trPr>
          <w:trHeight w:val="36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17" w:rsidRPr="00CF2117" w:rsidRDefault="00CF2117" w:rsidP="0058212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F2117">
              <w:rPr>
                <w:rFonts w:ascii="Times New Roman" w:hAnsi="Times New Roman"/>
                <w:color w:val="000000"/>
                <w:lang w:val="ru-RU"/>
              </w:rPr>
              <w:t>Площадь публичного сервитута 75 435 кв. м.</w:t>
            </w:r>
          </w:p>
        </w:tc>
      </w:tr>
      <w:tr w:rsidR="00CF2117" w:rsidRPr="00CF2117" w:rsidTr="0058212E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27AF">
              <w:rPr>
                <w:rFonts w:ascii="Times New Roman" w:hAnsi="Times New Roman"/>
                <w:color w:val="000000"/>
              </w:rPr>
              <w:t>Обозначение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27AF">
              <w:rPr>
                <w:rFonts w:ascii="Times New Roman" w:hAnsi="Times New Roman"/>
                <w:color w:val="000000"/>
              </w:rPr>
              <w:t>характерных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27AF">
              <w:rPr>
                <w:rFonts w:ascii="Times New Roman" w:hAnsi="Times New Roman"/>
                <w:color w:val="000000"/>
              </w:rPr>
              <w:t>точек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27AF">
              <w:rPr>
                <w:rFonts w:ascii="Times New Roman" w:hAnsi="Times New Roman"/>
                <w:color w:val="000000"/>
              </w:rPr>
              <w:t>границы</w:t>
            </w:r>
            <w:proofErr w:type="spellEnd"/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27AF">
              <w:rPr>
                <w:rFonts w:ascii="Times New Roman" w:hAnsi="Times New Roman"/>
                <w:color w:val="000000"/>
              </w:rPr>
              <w:t>Координаты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117" w:rsidRPr="00CF2117" w:rsidRDefault="00CF2117" w:rsidP="0058212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F2117">
              <w:rPr>
                <w:rFonts w:ascii="Times New Roman" w:hAnsi="Times New Roman"/>
                <w:color w:val="000000"/>
                <w:lang w:val="ru-RU"/>
              </w:rPr>
              <w:t xml:space="preserve">Средняя </w:t>
            </w:r>
            <w:proofErr w:type="spellStart"/>
            <w:r w:rsidRPr="00CF2117">
              <w:rPr>
                <w:rFonts w:ascii="Times New Roman" w:hAnsi="Times New Roman"/>
                <w:color w:val="000000"/>
                <w:lang w:val="ru-RU"/>
              </w:rPr>
              <w:t>квадратическая</w:t>
            </w:r>
            <w:proofErr w:type="spellEnd"/>
            <w:r w:rsidRPr="00CF2117">
              <w:rPr>
                <w:rFonts w:ascii="Times New Roman" w:hAnsi="Times New Roman"/>
                <w:color w:val="000000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CF2117" w:rsidRPr="007F27AF" w:rsidTr="0058212E">
        <w:trPr>
          <w:trHeight w:val="1080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17" w:rsidRPr="00CF2117" w:rsidRDefault="00CF2117" w:rsidP="0058212E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X,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Y, м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17" w:rsidRPr="007F27AF" w:rsidRDefault="00CF2117" w:rsidP="005821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F2117" w:rsidRPr="007F27AF" w:rsidTr="0058212E">
        <w:trPr>
          <w:trHeight w:val="30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565 913,94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2 307 438,50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565 931,40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2 307 440,48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565 939,34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2 307 440,06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565 902,39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2 307 487,55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565 735,77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2 307 701,80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565 590,27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2 307 890,48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565 466,81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2 308 054,39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565 366,64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2 308 188,22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565 356,71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2 308 203,65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565 339,05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2 308 192,28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565 349,39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2 308 176,23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565 449,99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2 308 041,81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565 573,60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2 307 877,72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565 719,19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2 307 688,90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565 885,81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2 307 474,66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565 913,94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2 307 438,50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27AF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563 679,67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2 306 587,90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563 708,26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2 306 579,07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563 691,96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2 306 609,37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563 600,94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2 306 778,60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563 457,01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2 307 046,21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563 304,56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2 307 329,66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563 287,89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2 307 360,15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563 294,10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2 307 304,78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563 438,52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2 307 036,26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563 582,45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2 306 768,66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563 673,47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2 306 599,43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563 679,67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2 306 587,90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27AF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7F27AF">
              <w:rPr>
                <w:rFonts w:ascii="Times New Roman" w:hAnsi="Times New Roman"/>
                <w:color w:val="000000"/>
              </w:rPr>
              <w:t xml:space="preserve"> 3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563 258,71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2 307 369,76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563 251,09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2 307 427,50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563 200,27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2 307 520,47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563 113,70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2 307 679,65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563 013,84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2 307 864,64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562 912,29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2 308 050,22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562 832,31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2 308 196,71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562 736,43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2 308 372,34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562 643,67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2 308 542,22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562 545,50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2 308 722,05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562 425,01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2 308 789,88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562 313,58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2 308 851,79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562 291,39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2 308 865,85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562 280,15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2 308 848,12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562 302,86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2 308 833,72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562 414,78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2 308 771,54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562 529,94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2 308 706,72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562 625,25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2 308 532,15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562 718,00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2 308 362,27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562 813,88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2 308 186,65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562 893,86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2 308 040,16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562 995,39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2 307 854,62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563 095,22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2 307 669,67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563 181,84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2 307 510,41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2117" w:rsidRPr="007F27AF" w:rsidTr="0058212E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563 258,71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2 307 369,76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17" w:rsidRPr="007F27AF" w:rsidRDefault="00CF2117" w:rsidP="005821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27AF">
              <w:rPr>
                <w:rFonts w:ascii="Times New Roman" w:hAnsi="Times New Roman"/>
                <w:color w:val="000000"/>
              </w:rPr>
              <w:t>0,1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7CE5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7206E"/>
    <w:rsid w:val="00876698"/>
    <w:rsid w:val="008946C7"/>
    <w:rsid w:val="00895C67"/>
    <w:rsid w:val="008A4565"/>
    <w:rsid w:val="008D0DA5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CF2117"/>
    <w:rsid w:val="00D0383F"/>
    <w:rsid w:val="00D14CBD"/>
    <w:rsid w:val="00D165A5"/>
    <w:rsid w:val="00D17E19"/>
    <w:rsid w:val="00D2427C"/>
    <w:rsid w:val="00D51D57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2022-08-11T09:43:00Z</cp:lastPrinted>
  <dcterms:created xsi:type="dcterms:W3CDTF">2021-10-14T13:01:00Z</dcterms:created>
  <dcterms:modified xsi:type="dcterms:W3CDTF">2022-08-11T09:44:00Z</dcterms:modified>
</cp:coreProperties>
</file>