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A7187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B6E91">
        <w:rPr>
          <w:sz w:val="28"/>
          <w:szCs w:val="28"/>
          <w:lang w:val="ru-RU"/>
        </w:rPr>
        <w:t>0</w:t>
      </w:r>
      <w:r w:rsidR="00BA5857">
        <w:rPr>
          <w:sz w:val="28"/>
          <w:szCs w:val="28"/>
          <w:lang w:val="ru-RU"/>
        </w:rPr>
        <w:t>0</w:t>
      </w:r>
      <w:r w:rsidR="003B6E91">
        <w:rPr>
          <w:sz w:val="28"/>
          <w:szCs w:val="28"/>
          <w:lang w:val="ru-RU"/>
        </w:rPr>
        <w:t>.</w:t>
      </w:r>
      <w:r w:rsidR="00BA5857">
        <w:rPr>
          <w:sz w:val="28"/>
          <w:szCs w:val="28"/>
          <w:lang w:val="ru-RU"/>
        </w:rPr>
        <w:t>00</w:t>
      </w:r>
      <w:r w:rsidR="006E5E5C">
        <w:rPr>
          <w:sz w:val="28"/>
          <w:szCs w:val="28"/>
          <w:lang w:val="ru-RU"/>
        </w:rPr>
        <w:t>.2022</w:t>
      </w:r>
      <w:r>
        <w:rPr>
          <w:sz w:val="28"/>
          <w:szCs w:val="28"/>
          <w:lang w:val="ru-RU"/>
        </w:rPr>
        <w:t xml:space="preserve">  № </w:t>
      </w:r>
      <w:r w:rsidR="00F84169">
        <w:rPr>
          <w:sz w:val="28"/>
          <w:szCs w:val="28"/>
          <w:lang w:val="ru-RU"/>
        </w:rPr>
        <w:t>000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Угловка</w:t>
      </w:r>
    </w:p>
    <w:p w:rsidR="00024403" w:rsidRDefault="00024403" w:rsidP="0002440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FE32F1" w:rsidRDefault="00024403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FE32F1">
        <w:rPr>
          <w:b/>
          <w:sz w:val="28"/>
          <w:szCs w:val="28"/>
          <w:lang w:val="ru-RU"/>
        </w:rPr>
        <w:t xml:space="preserve">муниципальную программу </w:t>
      </w:r>
      <w:r>
        <w:rPr>
          <w:b/>
          <w:sz w:val="28"/>
          <w:szCs w:val="28"/>
          <w:lang w:val="ru-RU"/>
        </w:rPr>
        <w:t>«Градостроительная политика на территории Угловского г</w:t>
      </w:r>
      <w:r w:rsidR="00BA5857">
        <w:rPr>
          <w:b/>
          <w:sz w:val="28"/>
          <w:szCs w:val="28"/>
          <w:lang w:val="ru-RU"/>
        </w:rPr>
        <w:t xml:space="preserve">ородского поселения </w:t>
      </w:r>
    </w:p>
    <w:p w:rsidR="00024403" w:rsidRDefault="00574B80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2017-2024</w:t>
      </w:r>
      <w:r w:rsidR="00024403">
        <w:rPr>
          <w:b/>
          <w:sz w:val="28"/>
          <w:szCs w:val="28"/>
          <w:lang w:val="ru-RU"/>
        </w:rPr>
        <w:t xml:space="preserve"> годы»</w:t>
      </w:r>
    </w:p>
    <w:p w:rsidR="00024403" w:rsidRDefault="00024403" w:rsidP="00024403">
      <w:pPr>
        <w:ind w:firstLine="480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Cs w:val="28"/>
          <w:lang w:val="ru-RU"/>
        </w:rPr>
      </w:pPr>
    </w:p>
    <w:p w:rsidR="00024403" w:rsidRDefault="00024403" w:rsidP="00024403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024403" w:rsidRDefault="00024403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D80CE0" w:rsidRDefault="00D80CE0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7D4094" w:rsidRDefault="00D80CE0" w:rsidP="007D4094">
      <w:pPr>
        <w:autoSpaceDE w:val="0"/>
        <w:ind w:firstLine="53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A5857">
        <w:rPr>
          <w:sz w:val="28"/>
          <w:szCs w:val="28"/>
          <w:lang w:val="ru-RU"/>
        </w:rPr>
        <w:t>1</w:t>
      </w:r>
      <w:r w:rsidR="00A54619">
        <w:rPr>
          <w:sz w:val="28"/>
          <w:szCs w:val="28"/>
          <w:lang w:val="ru-RU"/>
        </w:rPr>
        <w:t>.</w:t>
      </w:r>
      <w:r w:rsidR="00024403">
        <w:rPr>
          <w:sz w:val="28"/>
          <w:szCs w:val="28"/>
          <w:lang w:val="ru-RU"/>
        </w:rPr>
        <w:t xml:space="preserve"> </w:t>
      </w:r>
      <w:proofErr w:type="gramStart"/>
      <w:r w:rsidR="00024403">
        <w:rPr>
          <w:sz w:val="28"/>
          <w:szCs w:val="28"/>
          <w:lang w:val="ru-RU"/>
        </w:rPr>
        <w:t xml:space="preserve">Внести в </w:t>
      </w:r>
      <w:r w:rsidR="00540675">
        <w:rPr>
          <w:sz w:val="28"/>
          <w:szCs w:val="28"/>
          <w:lang w:val="ru-RU"/>
        </w:rPr>
        <w:t>муниципальную программу Угловского городского поселения  «Градостроительная политика на территории Угловского г</w:t>
      </w:r>
      <w:r w:rsidR="00574B80">
        <w:rPr>
          <w:sz w:val="28"/>
          <w:szCs w:val="28"/>
          <w:lang w:val="ru-RU"/>
        </w:rPr>
        <w:t>ородского поселения на 2017-2024</w:t>
      </w:r>
      <w:r w:rsidR="00540675">
        <w:rPr>
          <w:sz w:val="28"/>
          <w:szCs w:val="28"/>
          <w:lang w:val="ru-RU"/>
        </w:rPr>
        <w:t xml:space="preserve"> годы», утвержденную Постановлением Администрации  Угловского городского поселения  от 25.11.2016 № 607 (</w:t>
      </w:r>
      <w:r w:rsidR="00A54619">
        <w:rPr>
          <w:sz w:val="28"/>
          <w:szCs w:val="28"/>
          <w:lang w:val="ru-RU"/>
        </w:rPr>
        <w:t>в редакции от 27.10.2017 №532 , от 17.11.2017 №580, от 15.11.2018 № 603, от 27.12.2018 №704</w:t>
      </w:r>
      <w:r w:rsidR="00BA5857">
        <w:rPr>
          <w:sz w:val="28"/>
          <w:szCs w:val="28"/>
          <w:lang w:val="ru-RU"/>
        </w:rPr>
        <w:t>, от</w:t>
      </w:r>
      <w:r w:rsidR="007B5A79">
        <w:rPr>
          <w:sz w:val="28"/>
          <w:szCs w:val="28"/>
          <w:lang w:val="ru-RU"/>
        </w:rPr>
        <w:t xml:space="preserve"> </w:t>
      </w:r>
      <w:r w:rsidR="00BA5857">
        <w:rPr>
          <w:sz w:val="28"/>
          <w:szCs w:val="28"/>
          <w:lang w:val="ru-RU"/>
        </w:rPr>
        <w:t xml:space="preserve"> 09.12.2019 №533</w:t>
      </w:r>
      <w:r w:rsidR="007D4094">
        <w:rPr>
          <w:sz w:val="28"/>
          <w:szCs w:val="28"/>
          <w:lang w:val="ru-RU"/>
        </w:rPr>
        <w:t xml:space="preserve">, </w:t>
      </w:r>
      <w:r w:rsidR="007B5A79">
        <w:rPr>
          <w:sz w:val="28"/>
          <w:szCs w:val="28"/>
          <w:lang w:val="ru-RU"/>
        </w:rPr>
        <w:t xml:space="preserve">от 15.07.2020 №314/1, от 19.10.2020 №478, </w:t>
      </w:r>
      <w:r w:rsidR="007D4094">
        <w:rPr>
          <w:sz w:val="28"/>
          <w:szCs w:val="28"/>
          <w:lang w:val="ru-RU"/>
        </w:rPr>
        <w:t>от 23.12.2020 №</w:t>
      </w:r>
      <w:r w:rsidR="007B5A79">
        <w:rPr>
          <w:sz w:val="28"/>
          <w:szCs w:val="28"/>
          <w:lang w:val="ru-RU"/>
        </w:rPr>
        <w:t xml:space="preserve"> </w:t>
      </w:r>
      <w:r w:rsidR="007D4094">
        <w:rPr>
          <w:sz w:val="28"/>
          <w:szCs w:val="28"/>
          <w:lang w:val="ru-RU"/>
        </w:rPr>
        <w:t>588</w:t>
      </w:r>
      <w:r w:rsidR="004E07EB">
        <w:rPr>
          <w:sz w:val="28"/>
          <w:szCs w:val="28"/>
          <w:lang w:val="ru-RU"/>
        </w:rPr>
        <w:t>, от 12.07.2021 №284, от 13.12.2021 №538</w:t>
      </w:r>
      <w:r w:rsidR="00574B80">
        <w:rPr>
          <w:sz w:val="28"/>
          <w:szCs w:val="28"/>
          <w:lang w:val="ru-RU"/>
        </w:rPr>
        <w:t>, от</w:t>
      </w:r>
      <w:proofErr w:type="gramEnd"/>
      <w:r w:rsidR="00574B80">
        <w:rPr>
          <w:sz w:val="28"/>
          <w:szCs w:val="28"/>
          <w:lang w:val="ru-RU"/>
        </w:rPr>
        <w:t xml:space="preserve"> </w:t>
      </w:r>
      <w:proofErr w:type="gramStart"/>
      <w:r w:rsidR="00574B80">
        <w:rPr>
          <w:sz w:val="28"/>
          <w:szCs w:val="28"/>
          <w:lang w:val="ru-RU"/>
        </w:rPr>
        <w:t>23.12.2021 №580</w:t>
      </w:r>
      <w:r w:rsidR="00540675">
        <w:rPr>
          <w:sz w:val="28"/>
          <w:szCs w:val="28"/>
          <w:lang w:val="ru-RU"/>
        </w:rPr>
        <w:t>)</w:t>
      </w:r>
      <w:r w:rsidR="00A54619">
        <w:rPr>
          <w:sz w:val="28"/>
          <w:szCs w:val="28"/>
          <w:lang w:val="ru-RU"/>
        </w:rPr>
        <w:t xml:space="preserve">        </w:t>
      </w:r>
      <w:r w:rsidR="00024403">
        <w:rPr>
          <w:sz w:val="28"/>
          <w:szCs w:val="28"/>
          <w:lang w:val="ru-RU"/>
        </w:rPr>
        <w:t>следующие изменения</w:t>
      </w:r>
      <w:r w:rsidR="00BA5857">
        <w:rPr>
          <w:sz w:val="28"/>
          <w:szCs w:val="28"/>
          <w:lang w:val="ru-RU"/>
        </w:rPr>
        <w:t>:</w:t>
      </w:r>
      <w:r w:rsidR="007D4094" w:rsidRPr="007D4094">
        <w:rPr>
          <w:rFonts w:eastAsia="Calibri"/>
          <w:sz w:val="28"/>
          <w:szCs w:val="28"/>
          <w:lang w:val="ru-RU"/>
        </w:rPr>
        <w:t xml:space="preserve"> </w:t>
      </w:r>
      <w:proofErr w:type="gramEnd"/>
    </w:p>
    <w:p w:rsidR="006E5E5C" w:rsidRDefault="009E34C3" w:rsidP="006E5E5C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1.1</w:t>
      </w:r>
      <w:r w:rsidR="006E5E5C">
        <w:rPr>
          <w:sz w:val="28"/>
          <w:szCs w:val="28"/>
          <w:lang w:val="ru-RU"/>
        </w:rPr>
        <w:t>. Изложить раздел 4 паспорта муниципальной программы «Цели, задачи и целевые показатели» в редакции:</w:t>
      </w:r>
    </w:p>
    <w:p w:rsidR="006E5E5C" w:rsidRDefault="006E5E5C" w:rsidP="006E5E5C">
      <w:pPr>
        <w:autoSpaceDE w:val="0"/>
        <w:ind w:firstLine="539"/>
        <w:jc w:val="both"/>
        <w:rPr>
          <w:lang w:val="ru-RU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3"/>
        <w:gridCol w:w="2846"/>
        <w:gridCol w:w="15"/>
        <w:gridCol w:w="8"/>
        <w:gridCol w:w="818"/>
        <w:gridCol w:w="12"/>
        <w:gridCol w:w="12"/>
        <w:gridCol w:w="8"/>
        <w:gridCol w:w="819"/>
        <w:gridCol w:w="16"/>
        <w:gridCol w:w="8"/>
        <w:gridCol w:w="8"/>
        <w:gridCol w:w="842"/>
        <w:gridCol w:w="8"/>
        <w:gridCol w:w="705"/>
        <w:gridCol w:w="146"/>
        <w:gridCol w:w="709"/>
        <w:gridCol w:w="145"/>
        <w:gridCol w:w="705"/>
        <w:gridCol w:w="146"/>
        <w:gridCol w:w="604"/>
        <w:gridCol w:w="45"/>
        <w:gridCol w:w="15"/>
        <w:gridCol w:w="11"/>
        <w:gridCol w:w="30"/>
        <w:gridCol w:w="706"/>
      </w:tblGrid>
      <w:tr w:rsidR="006E5E5C" w:rsidRPr="00574B80" w:rsidTr="00CB1070">
        <w:trPr>
          <w:trHeight w:val="4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Pr="00732664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32664">
              <w:rPr>
                <w:rFonts w:cs="Times New Roman"/>
                <w:sz w:val="28"/>
                <w:szCs w:val="28"/>
                <w:lang w:val="ru-RU"/>
              </w:rPr>
              <w:t xml:space="preserve">№ </w:t>
            </w:r>
          </w:p>
          <w:p w:rsidR="006E5E5C" w:rsidRPr="00732664" w:rsidRDefault="006E5E5C" w:rsidP="00CB1070">
            <w:pPr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32664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32664">
              <w:rPr>
                <w:rFonts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732664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муниципальной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единица измерения целевого 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        показателя</w:t>
            </w:r>
          </w:p>
        </w:tc>
        <w:tc>
          <w:tcPr>
            <w:tcW w:w="65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Значения целевого показателя по годам </w:t>
            </w:r>
          </w:p>
        </w:tc>
      </w:tr>
      <w:tr w:rsidR="006E5E5C" w:rsidTr="00CB1070">
        <w:trPr>
          <w:trHeight w:val="40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E5C" w:rsidRPr="00D01104" w:rsidRDefault="006E5E5C" w:rsidP="00CB1070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E5C" w:rsidRDefault="006E5E5C" w:rsidP="00CB1070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2019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2020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2021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2022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2023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E5E5C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ind w:left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ind w:left="5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6E5E5C" w:rsidRPr="00574B80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32664"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 w:rsidRPr="00732664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Создание условий для устойчивого развития территорий Угловского городского поселения</w:t>
            </w:r>
          </w:p>
        </w:tc>
      </w:tr>
      <w:tr w:rsidR="006E5E5C" w:rsidRPr="00574B80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6E5E5C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изменений в документы территориального планирования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E5C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11.1.2.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изменений в документы градостроительного зонирования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E5C" w:rsidRPr="00574B80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утверждение документации по планировке территории в соответствии с документами территориального планирования  Угловского городского поселения</w:t>
            </w:r>
          </w:p>
        </w:tc>
      </w:tr>
      <w:tr w:rsidR="006E5E5C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утвержденных проектов планировки территории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5C" w:rsidRDefault="006E5E5C" w:rsidP="00CB1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5C" w:rsidRDefault="006E5E5C" w:rsidP="00CB10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6E5E5C" w:rsidRPr="00574B80" w:rsidTr="00CB1070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Угловского городского поселения                                                </w:t>
            </w:r>
          </w:p>
        </w:tc>
      </w:tr>
      <w:tr w:rsidR="006E5E5C" w:rsidTr="00CB1070">
        <w:trPr>
          <w:trHeight w:val="223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8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Организация проведения работ для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описания границ   населенных пунктов в координатах характерных точек и внесение сведений о границах в государственный кадастр недвижимости  (ед.)                         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E5E5C" w:rsidRDefault="006E5E5C" w:rsidP="00CB107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E5E5C" w:rsidRDefault="006E5E5C" w:rsidP="00CB107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2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0</w:t>
            </w:r>
          </w:p>
        </w:tc>
        <w:tc>
          <w:tcPr>
            <w:tcW w:w="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E5C" w:rsidRDefault="006E5E5C" w:rsidP="00CB1070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1</w:t>
            </w:r>
          </w:p>
        </w:tc>
      </w:tr>
      <w:tr w:rsidR="006E5E5C" w:rsidRPr="00574B80" w:rsidTr="00CB1070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5E5C" w:rsidRDefault="006E5E5C" w:rsidP="00CB107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938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E5C" w:rsidRPr="004D6D60" w:rsidRDefault="006E5E5C" w:rsidP="00CB107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D6D60">
              <w:rPr>
                <w:b/>
                <w:sz w:val="28"/>
                <w:szCs w:val="28"/>
                <w:lang w:val="ru-RU"/>
              </w:rPr>
              <w:t>Задача 4</w:t>
            </w:r>
            <w:proofErr w:type="gramStart"/>
            <w:r w:rsidRPr="004D6D60">
              <w:rPr>
                <w:lang w:val="ru-RU"/>
              </w:rPr>
              <w:t xml:space="preserve"> :</w:t>
            </w:r>
            <w:proofErr w:type="gramEnd"/>
            <w:r w:rsidRPr="004D6D60">
              <w:rPr>
                <w:lang w:val="ru-RU"/>
              </w:rPr>
              <w:t xml:space="preserve"> </w:t>
            </w:r>
            <w:r w:rsidRPr="001B5420">
              <w:rPr>
                <w:sz w:val="28"/>
                <w:szCs w:val="28"/>
                <w:lang w:val="ru-RU"/>
              </w:rPr>
              <w:t>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6E5E5C" w:rsidRPr="00CE7FF6" w:rsidTr="00CB1070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5E5C" w:rsidRDefault="006E5E5C" w:rsidP="00CB107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lastRenderedPageBreak/>
              <w:t xml:space="preserve">проведения работ для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описания границ   территориальных зон в координатах характерных точек и внесение сведений о границах в государственный кадастр недвижимости  (ед.)                          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E5C" w:rsidRDefault="006E5E5C" w:rsidP="00CB107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r w:rsidRPr="00663DB1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r w:rsidRPr="00663DB1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Pr="00F744F7" w:rsidRDefault="006E5E5C" w:rsidP="00CB10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E5C" w:rsidRDefault="006E5E5C" w:rsidP="00CB1070"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Default="006E5E5C" w:rsidP="00CB1070"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E5C" w:rsidRPr="00F91BB9" w:rsidRDefault="006E5E5C" w:rsidP="00CB10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5C" w:rsidRPr="00F91BB9" w:rsidRDefault="006E5E5C" w:rsidP="00CB1070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</w:tr>
    </w:tbl>
    <w:p w:rsidR="00A95B87" w:rsidRDefault="00A95B87" w:rsidP="007D4094">
      <w:pPr>
        <w:autoSpaceDE w:val="0"/>
        <w:ind w:firstLine="53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1.2</w:t>
      </w:r>
      <w:proofErr w:type="gramStart"/>
      <w:r>
        <w:rPr>
          <w:rFonts w:eastAsia="Calibri"/>
          <w:sz w:val="28"/>
          <w:szCs w:val="28"/>
          <w:lang w:val="ru-RU"/>
        </w:rPr>
        <w:t xml:space="preserve"> И</w:t>
      </w:r>
      <w:proofErr w:type="gramEnd"/>
      <w:r>
        <w:rPr>
          <w:rFonts w:eastAsia="Calibri"/>
          <w:sz w:val="28"/>
          <w:szCs w:val="28"/>
          <w:lang w:val="ru-RU"/>
        </w:rPr>
        <w:t xml:space="preserve">зложить раздел 6 в </w:t>
      </w:r>
      <w:r>
        <w:rPr>
          <w:rFonts w:eastAsia="Calibri"/>
          <w:b/>
          <w:sz w:val="28"/>
          <w:szCs w:val="28"/>
          <w:lang w:val="ru-RU"/>
        </w:rPr>
        <w:t xml:space="preserve">следующей </w:t>
      </w:r>
      <w:r>
        <w:rPr>
          <w:rFonts w:eastAsia="Calibri"/>
          <w:sz w:val="28"/>
          <w:szCs w:val="28"/>
          <w:lang w:val="ru-RU"/>
        </w:rPr>
        <w:t>редакции:</w:t>
      </w:r>
    </w:p>
    <w:p w:rsidR="007D4094" w:rsidRDefault="00A95B87" w:rsidP="007D4094">
      <w:pPr>
        <w:autoSpaceDE w:val="0"/>
        <w:ind w:firstLine="53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6.</w:t>
      </w:r>
      <w:r w:rsidR="009E34C3">
        <w:rPr>
          <w:rFonts w:eastAsia="Calibri"/>
          <w:sz w:val="28"/>
          <w:szCs w:val="28"/>
          <w:lang w:val="ru-RU"/>
        </w:rPr>
        <w:t xml:space="preserve">  «Объё</w:t>
      </w:r>
      <w:r w:rsidR="007D4094">
        <w:rPr>
          <w:rFonts w:eastAsia="Calibri"/>
          <w:sz w:val="28"/>
          <w:szCs w:val="28"/>
          <w:lang w:val="ru-RU"/>
        </w:rPr>
        <w:t>мы и источники финансирования муниципальной программы в целом и по годам реализации</w:t>
      </w:r>
      <w:r w:rsidR="009E34C3">
        <w:rPr>
          <w:rFonts w:eastAsia="Calibri"/>
          <w:sz w:val="28"/>
          <w:szCs w:val="28"/>
          <w:lang w:val="ru-RU"/>
        </w:rPr>
        <w:t>»</w:t>
      </w:r>
      <w:r w:rsidR="007D4094">
        <w:rPr>
          <w:rFonts w:eastAsia="Calibri"/>
          <w:sz w:val="28"/>
          <w:szCs w:val="28"/>
          <w:lang w:val="ru-RU"/>
        </w:rPr>
        <w:t xml:space="preserve">  (тыс. руб.):</w:t>
      </w:r>
    </w:p>
    <w:tbl>
      <w:tblPr>
        <w:tblStyle w:val="a9"/>
        <w:tblW w:w="10314" w:type="dxa"/>
        <w:tblLayout w:type="fixed"/>
        <w:tblLook w:val="01E0"/>
      </w:tblPr>
      <w:tblGrid>
        <w:gridCol w:w="1041"/>
        <w:gridCol w:w="1258"/>
        <w:gridCol w:w="1258"/>
        <w:gridCol w:w="1513"/>
        <w:gridCol w:w="1559"/>
        <w:gridCol w:w="1984"/>
        <w:gridCol w:w="1701"/>
      </w:tblGrid>
      <w:tr w:rsidR="007D4094" w:rsidRPr="00A95B87" w:rsidTr="00A95B87">
        <w:trPr>
          <w:trHeight w:val="240"/>
        </w:trPr>
        <w:tc>
          <w:tcPr>
            <w:tcW w:w="1041" w:type="dxa"/>
            <w:vMerge w:val="restart"/>
            <w:hideMark/>
          </w:tcPr>
          <w:p w:rsidR="007D4094" w:rsidRPr="00A95B87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5B87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273" w:type="dxa"/>
            <w:gridSpan w:val="6"/>
            <w:hideMark/>
          </w:tcPr>
          <w:p w:rsidR="007D4094" w:rsidRPr="00A95B87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5B87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7D4094" w:rsidTr="00A95B87">
        <w:trPr>
          <w:trHeight w:val="240"/>
        </w:trPr>
        <w:tc>
          <w:tcPr>
            <w:tcW w:w="1041" w:type="dxa"/>
            <w:vMerge/>
            <w:hideMark/>
          </w:tcPr>
          <w:p w:rsidR="007D4094" w:rsidRPr="00A95B87" w:rsidRDefault="007D4094" w:rsidP="00DA77D4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федера-льный</w:t>
            </w:r>
            <w:proofErr w:type="spellEnd"/>
            <w:proofErr w:type="gramEnd"/>
          </w:p>
          <w:p w:rsidR="007D4094" w:rsidRPr="00A95B87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5B87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област-ной</w:t>
            </w:r>
            <w:proofErr w:type="spellEnd"/>
            <w:proofErr w:type="gramEnd"/>
          </w:p>
          <w:p w:rsidR="007D4094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районный </w:t>
            </w:r>
          </w:p>
          <w:p w:rsidR="007D4094" w:rsidRDefault="007D4094" w:rsidP="00DA77D4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59" w:type="dxa"/>
            <w:hideMark/>
          </w:tcPr>
          <w:p w:rsidR="007D4094" w:rsidRPr="00A95B87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A95B87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984" w:type="dxa"/>
            <w:hideMark/>
          </w:tcPr>
          <w:p w:rsidR="007D4094" w:rsidRPr="00A95B87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5B87">
              <w:rPr>
                <w:spacing w:val="-8"/>
                <w:sz w:val="28"/>
                <w:szCs w:val="28"/>
                <w:lang w:val="ru-RU"/>
              </w:rPr>
              <w:t xml:space="preserve">внебюджетные </w:t>
            </w:r>
            <w:r w:rsidRPr="00A95B87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701" w:type="dxa"/>
            <w:hideMark/>
          </w:tcPr>
          <w:p w:rsidR="007D4094" w:rsidRDefault="007D4094" w:rsidP="00DA77D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95B87">
              <w:rPr>
                <w:sz w:val="28"/>
                <w:szCs w:val="28"/>
                <w:lang w:val="ru-RU"/>
              </w:rPr>
              <w:t>вс</w:t>
            </w:r>
            <w:r>
              <w:rPr>
                <w:sz w:val="28"/>
                <w:szCs w:val="28"/>
              </w:rPr>
              <w:t>его</w:t>
            </w:r>
            <w:proofErr w:type="spellEnd"/>
          </w:p>
        </w:tc>
      </w:tr>
      <w:tr w:rsidR="007D4094" w:rsidTr="00A95B87">
        <w:trPr>
          <w:trHeight w:val="288"/>
        </w:trPr>
        <w:tc>
          <w:tcPr>
            <w:tcW w:w="1041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hideMark/>
          </w:tcPr>
          <w:p w:rsidR="007D4094" w:rsidRDefault="007D4094" w:rsidP="00DA77D4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D4094" w:rsidTr="00A95B87">
        <w:trPr>
          <w:trHeight w:val="240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7D4094" w:rsidRDefault="007D4094" w:rsidP="00DA77D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</w:tr>
      <w:tr w:rsidR="007D4094" w:rsidTr="00A95B87">
        <w:trPr>
          <w:trHeight w:val="240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7D4094" w:rsidP="00DA77D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7D4094" w:rsidRDefault="007D4094" w:rsidP="00DA77D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</w:tr>
      <w:tr w:rsidR="007D4094" w:rsidTr="00A95B87">
        <w:trPr>
          <w:trHeight w:val="240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7D4094" w:rsidP="00DA77D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7D4094" w:rsidRDefault="007D4094" w:rsidP="00DA77D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</w:tr>
      <w:tr w:rsidR="007D4094" w:rsidTr="00A95B87">
        <w:trPr>
          <w:trHeight w:val="240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7D4094" w:rsidP="00DA77D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7D4094" w:rsidRDefault="007D4094" w:rsidP="00DA77D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7D4094" w:rsidTr="00A95B87">
        <w:trPr>
          <w:trHeight w:val="210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A95B87" w:rsidP="00DA77D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7D4094" w:rsidRDefault="00A95B87" w:rsidP="00DA77D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</w:tr>
      <w:tr w:rsidR="007D4094" w:rsidTr="00A95B87">
        <w:trPr>
          <w:trHeight w:val="355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A95B87" w:rsidP="00DA77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7D4094" w:rsidRDefault="00A95B87" w:rsidP="00DA77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D4094" w:rsidTr="00A95B87">
        <w:trPr>
          <w:trHeight w:val="417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A95B87" w:rsidP="00DA77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7D40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7D4094" w:rsidRDefault="00A95B87" w:rsidP="00DA77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A95B87" w:rsidTr="00A95B87">
        <w:trPr>
          <w:trHeight w:val="410"/>
        </w:trPr>
        <w:tc>
          <w:tcPr>
            <w:tcW w:w="1041" w:type="dxa"/>
            <w:hideMark/>
          </w:tcPr>
          <w:p w:rsidR="00A95B87" w:rsidRDefault="00A95B87" w:rsidP="00DA77D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8" w:type="dxa"/>
            <w:hideMark/>
          </w:tcPr>
          <w:p w:rsidR="00A95B87" w:rsidRDefault="00A95B87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A95B87" w:rsidRDefault="00A95B87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A95B87" w:rsidRDefault="00A95B87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hideMark/>
          </w:tcPr>
          <w:p w:rsidR="00A95B87" w:rsidRDefault="00A95B87" w:rsidP="00DA77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984" w:type="dxa"/>
            <w:hideMark/>
          </w:tcPr>
          <w:p w:rsidR="00A95B87" w:rsidRDefault="00A95B87" w:rsidP="00DA77D4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A95B87" w:rsidRDefault="00A95B87" w:rsidP="00DA77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7D4094" w:rsidTr="00A95B87">
        <w:trPr>
          <w:trHeight w:val="240"/>
        </w:trPr>
        <w:tc>
          <w:tcPr>
            <w:tcW w:w="1041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3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hideMark/>
          </w:tcPr>
          <w:p w:rsidR="007D4094" w:rsidRDefault="007D4094" w:rsidP="00A95B8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95B87">
              <w:rPr>
                <w:sz w:val="28"/>
                <w:szCs w:val="28"/>
                <w:lang w:val="ru-RU"/>
              </w:rPr>
              <w:t>180</w:t>
            </w:r>
            <w:r>
              <w:rPr>
                <w:sz w:val="28"/>
                <w:szCs w:val="28"/>
                <w:lang w:val="ru-RU"/>
              </w:rPr>
              <w:t>,</w:t>
            </w:r>
            <w:r w:rsidR="00A95B87">
              <w:rPr>
                <w:sz w:val="28"/>
                <w:szCs w:val="28"/>
                <w:lang w:val="ru-RU"/>
              </w:rPr>
              <w:t>85463</w:t>
            </w:r>
          </w:p>
        </w:tc>
        <w:tc>
          <w:tcPr>
            <w:tcW w:w="1984" w:type="dxa"/>
            <w:hideMark/>
          </w:tcPr>
          <w:p w:rsidR="007D4094" w:rsidRDefault="007D4094" w:rsidP="00DA77D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7D4094" w:rsidRDefault="00A95B87" w:rsidP="00DA77D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1180,85463</w:t>
            </w:r>
          </w:p>
        </w:tc>
      </w:tr>
    </w:tbl>
    <w:p w:rsidR="007D4094" w:rsidRDefault="007D4094" w:rsidP="007D4094">
      <w:pPr>
        <w:autoSpaceDE w:val="0"/>
        <w:jc w:val="both"/>
        <w:rPr>
          <w:sz w:val="28"/>
          <w:szCs w:val="28"/>
          <w:lang w:val="ru-RU"/>
        </w:rPr>
      </w:pPr>
    </w:p>
    <w:p w:rsidR="00024403" w:rsidRDefault="0024267F" w:rsidP="00A95B8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95B87">
        <w:rPr>
          <w:sz w:val="28"/>
          <w:szCs w:val="28"/>
          <w:lang w:val="ru-RU"/>
        </w:rPr>
        <w:t>3</w:t>
      </w:r>
      <w:proofErr w:type="gramStart"/>
      <w:r w:rsidR="00024403">
        <w:rPr>
          <w:sz w:val="28"/>
          <w:szCs w:val="28"/>
          <w:lang w:val="ru-RU"/>
        </w:rPr>
        <w:t xml:space="preserve"> И</w:t>
      </w:r>
      <w:proofErr w:type="gramEnd"/>
      <w:r w:rsidR="00024403">
        <w:rPr>
          <w:sz w:val="28"/>
          <w:szCs w:val="28"/>
          <w:lang w:val="ru-RU"/>
        </w:rPr>
        <w:t>зложить  таблицу   «Мероприятия муниципальной программы» в следующей редакции</w:t>
      </w:r>
      <w:r w:rsidR="00A95B87">
        <w:rPr>
          <w:sz w:val="28"/>
          <w:szCs w:val="28"/>
          <w:lang w:val="ru-RU"/>
        </w:rPr>
        <w:t>:</w:t>
      </w:r>
    </w:p>
    <w:p w:rsidR="00A95B87" w:rsidRPr="00A95B87" w:rsidRDefault="00A95B87" w:rsidP="00A95B87">
      <w:pPr>
        <w:autoSpaceDE w:val="0"/>
        <w:jc w:val="both"/>
        <w:rPr>
          <w:sz w:val="28"/>
          <w:szCs w:val="28"/>
          <w:lang w:val="ru-RU"/>
        </w:rPr>
        <w:sectPr w:rsidR="00A95B87" w:rsidRPr="00A95B87">
          <w:headerReference w:type="default" r:id="rId8"/>
          <w:pgSz w:w="11906" w:h="16838"/>
          <w:pgMar w:top="567" w:right="851" w:bottom="567" w:left="1276" w:header="709" w:footer="709" w:gutter="0"/>
          <w:cols w:space="720"/>
        </w:sectPr>
      </w:pPr>
    </w:p>
    <w:p w:rsidR="00024403" w:rsidRPr="00627A9C" w:rsidRDefault="00024403" w:rsidP="00024403">
      <w:pPr>
        <w:autoSpaceDE w:val="0"/>
        <w:jc w:val="center"/>
        <w:rPr>
          <w:rFonts w:eastAsia="Calibri"/>
          <w:b/>
          <w:lang w:val="ru-RU"/>
        </w:rPr>
      </w:pPr>
      <w:r w:rsidRPr="00627A9C">
        <w:rPr>
          <w:rFonts w:eastAsia="Calibri"/>
          <w:b/>
          <w:lang w:val="ru-RU"/>
        </w:rPr>
        <w:lastRenderedPageBreak/>
        <w:t>Мероприятия муниципальной программы</w:t>
      </w:r>
    </w:p>
    <w:p w:rsidR="00024403" w:rsidRPr="00627A9C" w:rsidRDefault="00024403" w:rsidP="00024403">
      <w:pPr>
        <w:autoSpaceDE w:val="0"/>
        <w:jc w:val="both"/>
        <w:rPr>
          <w:rFonts w:eastAsia="Calibri"/>
          <w:lang w:val="ru-RU"/>
        </w:rPr>
      </w:pPr>
    </w:p>
    <w:tbl>
      <w:tblPr>
        <w:tblW w:w="147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9"/>
        <w:gridCol w:w="1987"/>
        <w:gridCol w:w="826"/>
        <w:gridCol w:w="873"/>
        <w:gridCol w:w="1245"/>
        <w:gridCol w:w="172"/>
        <w:gridCol w:w="1388"/>
        <w:gridCol w:w="454"/>
        <w:gridCol w:w="1247"/>
        <w:gridCol w:w="29"/>
        <w:gridCol w:w="850"/>
        <w:gridCol w:w="566"/>
        <w:gridCol w:w="146"/>
        <w:gridCol w:w="551"/>
        <w:gridCol w:w="162"/>
        <w:gridCol w:w="551"/>
        <w:gridCol w:w="157"/>
        <w:gridCol w:w="27"/>
        <w:gridCol w:w="528"/>
        <w:gridCol w:w="154"/>
        <w:gridCol w:w="41"/>
        <w:gridCol w:w="518"/>
        <w:gridCol w:w="150"/>
        <w:gridCol w:w="600"/>
        <w:gridCol w:w="45"/>
        <w:gridCol w:w="45"/>
        <w:gridCol w:w="19"/>
        <w:gridCol w:w="685"/>
      </w:tblGrid>
      <w:tr w:rsidR="00A95B87" w:rsidRPr="00574B80" w:rsidTr="00A95B87">
        <w:trPr>
          <w:trHeight w:val="64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627A9C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627A9C">
              <w:rPr>
                <w:lang w:val="ru-RU"/>
              </w:rPr>
              <w:t xml:space="preserve">  </w:t>
            </w:r>
            <w:r w:rsidRPr="00627A9C">
              <w:rPr>
                <w:lang w:val="ru-RU"/>
              </w:rPr>
              <w:br/>
            </w:r>
            <w:proofErr w:type="spellStart"/>
            <w:r w:rsidRPr="00627A9C">
              <w:rPr>
                <w:lang w:val="ru-RU"/>
              </w:rPr>
              <w:t>п</w:t>
            </w:r>
            <w:proofErr w:type="spellEnd"/>
            <w:r w:rsidRPr="00627A9C">
              <w:rPr>
                <w:lang w:val="ru-RU"/>
              </w:rPr>
              <w:t>/</w:t>
            </w:r>
            <w:proofErr w:type="spellStart"/>
            <w:r w:rsidRPr="00627A9C">
              <w:rPr>
                <w:lang w:val="ru-RU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627A9C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Наименование   </w:t>
            </w:r>
            <w:r w:rsidRPr="00627A9C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627A9C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627A9C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Срок </w:t>
            </w:r>
            <w:r w:rsidRPr="00627A9C">
              <w:rPr>
                <w:lang w:val="ru-RU"/>
              </w:rPr>
              <w:br/>
              <w:t>реализации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>
              <w:t>Источник</w:t>
            </w:r>
            <w:proofErr w:type="spellEnd"/>
            <w:r>
              <w:br/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57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A95B87" w:rsidTr="00A95B87">
        <w:trPr>
          <w:trHeight w:val="48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87" w:rsidRPr="00D01104" w:rsidRDefault="00A95B87" w:rsidP="00CB107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87" w:rsidRPr="00D01104" w:rsidRDefault="00A95B87" w:rsidP="00CB107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87" w:rsidRPr="00D01104" w:rsidRDefault="00A95B87" w:rsidP="00CB107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87" w:rsidRPr="00D01104" w:rsidRDefault="00A95B87" w:rsidP="00CB107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87" w:rsidRDefault="00A95B87" w:rsidP="00CB107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5B87" w:rsidRPr="00D01104" w:rsidRDefault="00A95B87" w:rsidP="00CB1070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972072" w:rsidTr="00972072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072" w:rsidRDefault="00972072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95B87" w:rsidRPr="00574B80" w:rsidTr="00CB1070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</w:pPr>
            <w:r w:rsidRPr="00D00611">
              <w:rPr>
                <w:b/>
              </w:rPr>
              <w:t>1</w:t>
            </w:r>
            <w:r>
              <w:t xml:space="preserve">.  </w:t>
            </w:r>
          </w:p>
        </w:tc>
        <w:tc>
          <w:tcPr>
            <w:tcW w:w="978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1</w:t>
            </w:r>
            <w:r>
              <w:rPr>
                <w:rFonts w:cs="Times New Roman"/>
                <w:lang w:val="ru-RU"/>
              </w:rPr>
              <w:t xml:space="preserve"> .</w:t>
            </w:r>
            <w:r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  <w:tc>
          <w:tcPr>
            <w:tcW w:w="4229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</w:tr>
      <w:tr w:rsidR="00A95B87" w:rsidTr="00A95B87">
        <w:trPr>
          <w:trHeight w:val="162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7F10B6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B87" w:rsidRDefault="00A95B87" w:rsidP="00CB1070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</w:tr>
      <w:tr w:rsidR="00A95B87" w:rsidTr="00A95B87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Выполнение работ по внесению</w:t>
            </w:r>
            <w:r>
              <w:rPr>
                <w:lang w:val="ru-RU"/>
              </w:rPr>
              <w:t xml:space="preserve">   изменений в     Правила землепользования и застройки и градостроительные регламенты </w:t>
            </w:r>
            <w:r>
              <w:rPr>
                <w:lang w:val="ru-RU"/>
              </w:rPr>
              <w:lastRenderedPageBreak/>
              <w:t>Угловского городского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</w:pPr>
            <w:proofErr w:type="spellStart"/>
            <w:r>
              <w:lastRenderedPageBreak/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</w:t>
            </w: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A95B87" w:rsidRDefault="00A95B87" w:rsidP="00CB1070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</w:tr>
      <w:tr w:rsidR="00A95B87" w:rsidRPr="00574B80" w:rsidTr="00CB1070">
        <w:trPr>
          <w:trHeight w:val="73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</w:pPr>
            <w:r>
              <w:rPr>
                <w:b/>
                <w:lang w:val="ru-RU"/>
              </w:rPr>
              <w:lastRenderedPageBreak/>
              <w:t xml:space="preserve">  </w:t>
            </w:r>
            <w:r w:rsidRPr="00D00611">
              <w:rPr>
                <w:b/>
              </w:rPr>
              <w:t>2</w:t>
            </w:r>
            <w:r>
              <w:t xml:space="preserve">.  </w:t>
            </w:r>
          </w:p>
        </w:tc>
        <w:tc>
          <w:tcPr>
            <w:tcW w:w="14015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A95B87" w:rsidTr="00A95B87">
        <w:trPr>
          <w:trHeight w:val="165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95B87" w:rsidRDefault="00A95B87" w:rsidP="00CB1070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  <w:p w:rsidR="00A95B87" w:rsidRDefault="00A95B87" w:rsidP="00CB1070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</w:p>
          <w:p w:rsidR="00A95B87" w:rsidRDefault="00A95B87" w:rsidP="00CB1070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proofErr w:type="spellStart"/>
            <w:r>
              <w:rPr>
                <w:spacing w:val="-4"/>
              </w:rPr>
              <w:t>Администрация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</w:t>
            </w:r>
          </w:p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B87" w:rsidRDefault="00A95B87" w:rsidP="00CB107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7" w:rsidRDefault="00A95B87" w:rsidP="00CB107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B87" w:rsidRDefault="00A95B87" w:rsidP="00CB107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95B87" w:rsidRPr="00574B80" w:rsidTr="00CB1070"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5B87" w:rsidRPr="0076539D" w:rsidRDefault="00A95B87" w:rsidP="00CB1070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76539D">
              <w:rPr>
                <w:b/>
                <w:lang w:val="ru-RU"/>
              </w:rPr>
              <w:t>3</w:t>
            </w:r>
            <w:r w:rsidRPr="0076539D">
              <w:rPr>
                <w:b/>
              </w:rPr>
              <w:t xml:space="preserve">  </w:t>
            </w:r>
          </w:p>
          <w:p w:rsidR="00A95B87" w:rsidRPr="0076539D" w:rsidRDefault="00A95B87" w:rsidP="00CB1070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A95B87" w:rsidRPr="0076539D" w:rsidRDefault="00A95B87" w:rsidP="00CB1070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401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B87" w:rsidRPr="0076539D" w:rsidRDefault="00A95B87" w:rsidP="00CB1070">
            <w:pPr>
              <w:snapToGrid w:val="0"/>
              <w:spacing w:after="200" w:line="276" w:lineRule="auto"/>
              <w:rPr>
                <w:b/>
                <w:i/>
                <w:spacing w:val="-4"/>
                <w:lang w:val="ru-RU"/>
              </w:rPr>
            </w:pPr>
            <w:r w:rsidRPr="0076539D">
              <w:rPr>
                <w:rFonts w:cs="Times New Roman"/>
                <w:b/>
                <w:bCs/>
                <w:lang w:val="ru-RU"/>
              </w:rPr>
              <w:t>Задача 3</w:t>
            </w:r>
            <w:r w:rsidRPr="0076539D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A95B87" w:rsidTr="00A95B87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</w:t>
            </w:r>
            <w:r>
              <w:rPr>
                <w:lang w:val="ru-RU"/>
              </w:rPr>
              <w:lastRenderedPageBreak/>
              <w:t xml:space="preserve">недвижимости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>
              <w:lastRenderedPageBreak/>
              <w:t>Администрация</w:t>
            </w:r>
            <w:proofErr w:type="spellEnd"/>
          </w:p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A95B87" w:rsidRDefault="00A95B87" w:rsidP="00CB1070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поселения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</w:pPr>
            <w:r>
              <w:t>201</w:t>
            </w:r>
            <w:r>
              <w:rPr>
                <w:lang w:val="ru-RU"/>
              </w:rPr>
              <w:t>7</w:t>
            </w:r>
            <w:r>
              <w:t>-20</w:t>
            </w:r>
            <w:r>
              <w:rPr>
                <w:lang w:val="ru-RU"/>
              </w:rPr>
              <w:t>24</w:t>
            </w:r>
            <w:r>
              <w:t xml:space="preserve"> </w:t>
            </w:r>
            <w:proofErr w:type="spellStart"/>
            <w:r>
              <w:t>годы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</w:pPr>
            <w:r>
              <w:t>1.</w:t>
            </w: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Б</w:t>
            </w:r>
            <w:proofErr w:type="spellStart"/>
            <w:r>
              <w:t>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7" w:rsidRDefault="004E07EB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7" w:rsidRDefault="00A95B87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B87" w:rsidRDefault="00A95B87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95B87" w:rsidRPr="00574B80" w:rsidTr="00CB1070">
        <w:trPr>
          <w:trHeight w:val="10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Pr="0076539D" w:rsidRDefault="00A95B87" w:rsidP="00CB1070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</w:t>
            </w:r>
            <w:r w:rsidRPr="0076539D">
              <w:rPr>
                <w:b/>
                <w:lang w:val="ru-RU"/>
              </w:rPr>
              <w:t>4</w:t>
            </w:r>
          </w:p>
          <w:p w:rsidR="00A95B87" w:rsidRPr="0076539D" w:rsidRDefault="00A95B87" w:rsidP="00CB1070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</w:p>
        </w:tc>
        <w:tc>
          <w:tcPr>
            <w:tcW w:w="1401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B87" w:rsidRPr="0076539D" w:rsidRDefault="00A95B87" w:rsidP="00CB1070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76539D">
              <w:rPr>
                <w:b/>
                <w:lang w:val="ru-RU"/>
              </w:rPr>
              <w:t>Задача 4</w:t>
            </w:r>
            <w:proofErr w:type="gramStart"/>
            <w:r w:rsidRPr="0076539D">
              <w:rPr>
                <w:b/>
                <w:lang w:val="ru-RU"/>
              </w:rPr>
              <w:t xml:space="preserve"> :</w:t>
            </w:r>
            <w:proofErr w:type="gramEnd"/>
            <w:r w:rsidRPr="0076539D">
              <w:rPr>
                <w:b/>
                <w:lang w:val="ru-RU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A95B87" w:rsidRPr="00F744F7" w:rsidTr="00A95B87">
        <w:trPr>
          <w:trHeight w:val="16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</w:p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A95B87" w:rsidRPr="00F744F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F744F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7</w:t>
            </w:r>
            <w:r>
              <w:t>-20</w:t>
            </w:r>
            <w:r>
              <w:rPr>
                <w:lang w:val="ru-RU"/>
              </w:rPr>
              <w:t>24</w:t>
            </w:r>
            <w:r>
              <w:t xml:space="preserve"> </w:t>
            </w:r>
            <w:proofErr w:type="spellStart"/>
            <w:r>
              <w:t>годы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Pr="00F744F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1.4.1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A95B87" w:rsidP="00CB1070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B87" w:rsidRDefault="004E07EB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B87" w:rsidRDefault="00A95B87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B87" w:rsidRDefault="00A95B87" w:rsidP="00CB1070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D6D60" w:rsidRPr="007D4094" w:rsidTr="00A95B87">
        <w:trPr>
          <w:trHeight w:val="105"/>
        </w:trPr>
        <w:tc>
          <w:tcPr>
            <w:tcW w:w="700" w:type="dxa"/>
            <w:hideMark/>
          </w:tcPr>
          <w:p w:rsidR="004D6D60" w:rsidRPr="0076539D" w:rsidRDefault="004D6D60" w:rsidP="001754EA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</w:p>
        </w:tc>
        <w:tc>
          <w:tcPr>
            <w:tcW w:w="14015" w:type="dxa"/>
            <w:gridSpan w:val="27"/>
            <w:hideMark/>
          </w:tcPr>
          <w:p w:rsidR="004D6D60" w:rsidRPr="0076539D" w:rsidRDefault="004D6D60" w:rsidP="004D6D60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</w:p>
        </w:tc>
      </w:tr>
      <w:tr w:rsidR="004D6D60" w:rsidRPr="00F744F7" w:rsidTr="00A95B87">
        <w:trPr>
          <w:trHeight w:val="165"/>
        </w:trPr>
        <w:tc>
          <w:tcPr>
            <w:tcW w:w="700" w:type="dxa"/>
            <w:hideMark/>
          </w:tcPr>
          <w:p w:rsidR="004D6D60" w:rsidRDefault="004D6D60" w:rsidP="001754EA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2816" w:type="dxa"/>
            <w:gridSpan w:val="2"/>
            <w:hideMark/>
          </w:tcPr>
          <w:p w:rsidR="004D6D60" w:rsidRDefault="004D6D60" w:rsidP="00F744F7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2118" w:type="dxa"/>
            <w:gridSpan w:val="2"/>
            <w:hideMark/>
          </w:tcPr>
          <w:p w:rsidR="004D6D60" w:rsidRPr="00F744F7" w:rsidRDefault="004D6D60" w:rsidP="00F744F7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  <w:gridSpan w:val="2"/>
            <w:hideMark/>
          </w:tcPr>
          <w:p w:rsidR="004D6D60" w:rsidRPr="00F744F7" w:rsidRDefault="004D6D60" w:rsidP="001754EA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hideMark/>
          </w:tcPr>
          <w:p w:rsidR="004D6D60" w:rsidRPr="00F744F7" w:rsidRDefault="004D6D60" w:rsidP="001754EA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445" w:type="dxa"/>
            <w:gridSpan w:val="3"/>
            <w:hideMark/>
          </w:tcPr>
          <w:p w:rsidR="004D6D60" w:rsidRDefault="004D6D60" w:rsidP="001754EA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697" w:type="dxa"/>
            <w:gridSpan w:val="2"/>
            <w:hideMark/>
          </w:tcPr>
          <w:p w:rsidR="004D6D60" w:rsidRDefault="004D6D60" w:rsidP="001754EA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gridSpan w:val="2"/>
            <w:hideMark/>
          </w:tcPr>
          <w:p w:rsidR="004D6D60" w:rsidRDefault="004D6D60" w:rsidP="001754EA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2" w:type="dxa"/>
            <w:gridSpan w:val="3"/>
            <w:hideMark/>
          </w:tcPr>
          <w:p w:rsidR="004D6D60" w:rsidRDefault="004D6D60" w:rsidP="001754EA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gridSpan w:val="3"/>
            <w:hideMark/>
          </w:tcPr>
          <w:p w:rsidR="004D6D60" w:rsidRDefault="004D6D60" w:rsidP="001754EA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50" w:type="dxa"/>
            <w:gridSpan w:val="2"/>
            <w:hideMark/>
          </w:tcPr>
          <w:p w:rsidR="004D6D60" w:rsidRDefault="004D6D60" w:rsidP="001754EA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</w:p>
        </w:tc>
        <w:tc>
          <w:tcPr>
            <w:tcW w:w="790" w:type="dxa"/>
            <w:gridSpan w:val="4"/>
          </w:tcPr>
          <w:p w:rsidR="004D6D60" w:rsidRDefault="004D6D60" w:rsidP="001754EA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</w:p>
        </w:tc>
      </w:tr>
    </w:tbl>
    <w:p w:rsidR="00024403" w:rsidRDefault="00024403" w:rsidP="00024403">
      <w:pPr>
        <w:autoSpaceDE w:val="0"/>
        <w:rPr>
          <w:sz w:val="28"/>
          <w:szCs w:val="28"/>
          <w:lang w:val="ru-RU"/>
        </w:rPr>
      </w:pPr>
    </w:p>
    <w:p w:rsidR="00024403" w:rsidRDefault="005B2BF2" w:rsidP="00024403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4403">
        <w:rPr>
          <w:sz w:val="28"/>
          <w:szCs w:val="28"/>
          <w:lang w:val="ru-RU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024403" w:rsidRDefault="00024403" w:rsidP="00024403">
      <w:pPr>
        <w:jc w:val="both"/>
        <w:rPr>
          <w:sz w:val="28"/>
          <w:szCs w:val="28"/>
          <w:lang w:val="ru-RU"/>
        </w:rPr>
      </w:pPr>
    </w:p>
    <w:p w:rsidR="0076539D" w:rsidRDefault="00024403" w:rsidP="000244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Угловского городского  поселения     </w:t>
      </w:r>
      <w:r w:rsidR="00BF36E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А.В.Стекольников         </w:t>
      </w:r>
    </w:p>
    <w:p w:rsidR="00C161F3" w:rsidRDefault="00C161F3" w:rsidP="00024403">
      <w:pPr>
        <w:rPr>
          <w:b/>
          <w:sz w:val="28"/>
          <w:szCs w:val="28"/>
          <w:lang w:val="ru-RU"/>
        </w:rPr>
      </w:pPr>
    </w:p>
    <w:p w:rsidR="001B5420" w:rsidRDefault="00C161F3" w:rsidP="007B5A79">
      <w:pPr>
        <w:autoSpaceDN w:val="0"/>
        <w:adjustRightInd w:val="0"/>
        <w:rPr>
          <w:b/>
          <w:sz w:val="28"/>
          <w:szCs w:val="28"/>
          <w:lang w:val="ru-RU"/>
        </w:rPr>
      </w:pPr>
      <w:r w:rsidRPr="007B5A79">
        <w:rPr>
          <w:sz w:val="28"/>
          <w:szCs w:val="28"/>
          <w:lang w:val="ru-RU"/>
        </w:rPr>
        <w:t>Проект подготовил старший служа</w:t>
      </w:r>
      <w:r w:rsidR="00BF7292" w:rsidRPr="007B5A79">
        <w:rPr>
          <w:sz w:val="28"/>
          <w:szCs w:val="28"/>
          <w:lang w:val="ru-RU"/>
        </w:rPr>
        <w:t xml:space="preserve">щий       </w:t>
      </w:r>
      <w:r w:rsidR="004615E2" w:rsidRPr="007B5A79">
        <w:rPr>
          <w:sz w:val="28"/>
          <w:szCs w:val="28"/>
          <w:lang w:val="ru-RU"/>
        </w:rPr>
        <w:t xml:space="preserve">         </w:t>
      </w:r>
      <w:r w:rsidR="007B5A79" w:rsidRPr="007B5A79">
        <w:rPr>
          <w:sz w:val="28"/>
          <w:szCs w:val="28"/>
          <w:lang w:val="ru-RU"/>
        </w:rPr>
        <w:t xml:space="preserve">      </w:t>
      </w:r>
      <w:r w:rsidR="004E07EB">
        <w:rPr>
          <w:sz w:val="28"/>
          <w:szCs w:val="28"/>
          <w:lang w:val="ru-RU"/>
        </w:rPr>
        <w:t xml:space="preserve">Д. И. </w:t>
      </w:r>
      <w:proofErr w:type="spellStart"/>
      <w:r w:rsidR="004E07EB">
        <w:rPr>
          <w:sz w:val="28"/>
          <w:szCs w:val="28"/>
          <w:lang w:val="ru-RU"/>
        </w:rPr>
        <w:t>Свистунова</w:t>
      </w:r>
      <w:proofErr w:type="spellEnd"/>
    </w:p>
    <w:p w:rsidR="001B5420" w:rsidRDefault="001B5420" w:rsidP="001B5420">
      <w:pPr>
        <w:autoSpaceDN w:val="0"/>
        <w:adjustRightInd w:val="0"/>
        <w:ind w:firstLine="567"/>
        <w:jc w:val="center"/>
        <w:rPr>
          <w:b/>
          <w:sz w:val="28"/>
          <w:szCs w:val="28"/>
          <w:lang w:val="ru-RU"/>
        </w:rPr>
      </w:pP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36785" w:rsidRPr="00024403" w:rsidRDefault="00136785" w:rsidP="00B236AC">
      <w:pPr>
        <w:autoSpaceDN w:val="0"/>
        <w:adjustRightInd w:val="0"/>
        <w:rPr>
          <w:lang w:val="ru-RU"/>
        </w:rPr>
      </w:pPr>
    </w:p>
    <w:sectPr w:rsidR="00136785" w:rsidRPr="00024403" w:rsidSect="00024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E2" w:rsidRDefault="00D279E2" w:rsidP="00DF01CD">
      <w:r>
        <w:separator/>
      </w:r>
    </w:p>
  </w:endnote>
  <w:endnote w:type="continuationSeparator" w:id="1">
    <w:p w:rsidR="00D279E2" w:rsidRDefault="00D279E2" w:rsidP="00DF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E2" w:rsidRDefault="00D279E2" w:rsidP="00DF01CD">
      <w:r>
        <w:separator/>
      </w:r>
    </w:p>
  </w:footnote>
  <w:footnote w:type="continuationSeparator" w:id="1">
    <w:p w:rsidR="00D279E2" w:rsidRDefault="00D279E2" w:rsidP="00DF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CD" w:rsidRPr="00DF01CD" w:rsidRDefault="00581CEC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ПРОЕКТ</w:t>
    </w:r>
    <w:r w:rsidR="00DA74FD">
      <w:rPr>
        <w:lang w:val="ru-RU"/>
      </w:rP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403"/>
    <w:rsid w:val="000179A3"/>
    <w:rsid w:val="00024403"/>
    <w:rsid w:val="0003481B"/>
    <w:rsid w:val="00034F3F"/>
    <w:rsid w:val="000C172E"/>
    <w:rsid w:val="000F2611"/>
    <w:rsid w:val="00136785"/>
    <w:rsid w:val="00173B54"/>
    <w:rsid w:val="001754EA"/>
    <w:rsid w:val="001B5420"/>
    <w:rsid w:val="001B66B6"/>
    <w:rsid w:val="00207F4D"/>
    <w:rsid w:val="00225F2C"/>
    <w:rsid w:val="0024267F"/>
    <w:rsid w:val="00243638"/>
    <w:rsid w:val="002970DA"/>
    <w:rsid w:val="002C40A1"/>
    <w:rsid w:val="002D6A5A"/>
    <w:rsid w:val="00344810"/>
    <w:rsid w:val="003564EB"/>
    <w:rsid w:val="003846AF"/>
    <w:rsid w:val="00395591"/>
    <w:rsid w:val="003B6E91"/>
    <w:rsid w:val="003C2818"/>
    <w:rsid w:val="003C459D"/>
    <w:rsid w:val="003C6E04"/>
    <w:rsid w:val="003F7FC0"/>
    <w:rsid w:val="004066A9"/>
    <w:rsid w:val="004615E2"/>
    <w:rsid w:val="004A186E"/>
    <w:rsid w:val="004D6D60"/>
    <w:rsid w:val="004E07EB"/>
    <w:rsid w:val="004F42AB"/>
    <w:rsid w:val="00503C92"/>
    <w:rsid w:val="00527C7B"/>
    <w:rsid w:val="00540675"/>
    <w:rsid w:val="00574B80"/>
    <w:rsid w:val="00581CEC"/>
    <w:rsid w:val="005B2BF2"/>
    <w:rsid w:val="00627A9C"/>
    <w:rsid w:val="00656085"/>
    <w:rsid w:val="00663E79"/>
    <w:rsid w:val="006652ED"/>
    <w:rsid w:val="00681120"/>
    <w:rsid w:val="006B4462"/>
    <w:rsid w:val="006E5E5C"/>
    <w:rsid w:val="00730049"/>
    <w:rsid w:val="007325CD"/>
    <w:rsid w:val="0076539D"/>
    <w:rsid w:val="007A430D"/>
    <w:rsid w:val="007B5A79"/>
    <w:rsid w:val="007D4094"/>
    <w:rsid w:val="008055C8"/>
    <w:rsid w:val="0081681B"/>
    <w:rsid w:val="00831BFB"/>
    <w:rsid w:val="00842F84"/>
    <w:rsid w:val="0092019C"/>
    <w:rsid w:val="00926F03"/>
    <w:rsid w:val="00972072"/>
    <w:rsid w:val="00981A20"/>
    <w:rsid w:val="00983237"/>
    <w:rsid w:val="009A7910"/>
    <w:rsid w:val="009E34C3"/>
    <w:rsid w:val="00A15A49"/>
    <w:rsid w:val="00A4546C"/>
    <w:rsid w:val="00A54619"/>
    <w:rsid w:val="00A95B87"/>
    <w:rsid w:val="00AD6C92"/>
    <w:rsid w:val="00B236AC"/>
    <w:rsid w:val="00BA07A6"/>
    <w:rsid w:val="00BA5857"/>
    <w:rsid w:val="00BF36EF"/>
    <w:rsid w:val="00BF4C43"/>
    <w:rsid w:val="00BF7292"/>
    <w:rsid w:val="00C01C65"/>
    <w:rsid w:val="00C07D30"/>
    <w:rsid w:val="00C161F3"/>
    <w:rsid w:val="00C45919"/>
    <w:rsid w:val="00C51C48"/>
    <w:rsid w:val="00C63370"/>
    <w:rsid w:val="00C94127"/>
    <w:rsid w:val="00CE7FF6"/>
    <w:rsid w:val="00CF7BE1"/>
    <w:rsid w:val="00D279E2"/>
    <w:rsid w:val="00D80CE0"/>
    <w:rsid w:val="00D81E0A"/>
    <w:rsid w:val="00D8562E"/>
    <w:rsid w:val="00D94217"/>
    <w:rsid w:val="00DA74FD"/>
    <w:rsid w:val="00DF01CD"/>
    <w:rsid w:val="00DF74E5"/>
    <w:rsid w:val="00E143D4"/>
    <w:rsid w:val="00E95DBA"/>
    <w:rsid w:val="00F13E9F"/>
    <w:rsid w:val="00F14CEE"/>
    <w:rsid w:val="00F40664"/>
    <w:rsid w:val="00F42E02"/>
    <w:rsid w:val="00F43D48"/>
    <w:rsid w:val="00F744F7"/>
    <w:rsid w:val="00F84169"/>
    <w:rsid w:val="00FA3B49"/>
    <w:rsid w:val="00FA6949"/>
    <w:rsid w:val="00F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440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2440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DF0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DF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Текст1"/>
    <w:basedOn w:val="a"/>
    <w:rsid w:val="001B5420"/>
    <w:pPr>
      <w:widowControl/>
    </w:pPr>
    <w:rPr>
      <w:rFonts w:ascii="Courier New" w:eastAsia="Times New Roman" w:hAnsi="Courier New" w:cs="Courier New"/>
      <w:color w:val="auto"/>
      <w:sz w:val="28"/>
      <w:szCs w:val="20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2C40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A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7D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0195-8303-401C-BCDB-D6EF2BB0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2022-11-24T08:44:00Z</cp:lastPrinted>
  <dcterms:created xsi:type="dcterms:W3CDTF">2019-09-26T11:29:00Z</dcterms:created>
  <dcterms:modified xsi:type="dcterms:W3CDTF">2022-12-07T12:15:00Z</dcterms:modified>
</cp:coreProperties>
</file>