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3A279A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7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-595630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0493" w:rsidRPr="008254A1" w:rsidRDefault="00810493" w:rsidP="003A2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3A279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EA520B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СОВЕТ ДЕПУТАТОВ УГЛОВСКОГО ГОРОДСКОГО ПОСЕЛЕНИЯ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54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254A1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>Принято Советом депутатов</w:t>
      </w:r>
    </w:p>
    <w:p w:rsidR="00EA520B" w:rsidRDefault="00810493" w:rsidP="00952A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54A1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="00EA520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.02</w:t>
      </w:r>
      <w:r w:rsidRPr="008254A1">
        <w:rPr>
          <w:rFonts w:ascii="Times New Roman" w:hAnsi="Times New Roman" w:cs="Times New Roman"/>
          <w:sz w:val="28"/>
          <w:szCs w:val="28"/>
        </w:rPr>
        <w:t>.201</w:t>
      </w:r>
      <w:r w:rsidR="00940372">
        <w:rPr>
          <w:rFonts w:ascii="Times New Roman" w:hAnsi="Times New Roman" w:cs="Times New Roman"/>
          <w:sz w:val="28"/>
          <w:szCs w:val="28"/>
        </w:rPr>
        <w:t>9</w:t>
      </w:r>
      <w:r w:rsidRPr="008254A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10493" w:rsidRPr="00952ADE" w:rsidRDefault="00810493" w:rsidP="00952A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проведении</w:t>
      </w: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опроса граждан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Угловского городского поселения</w:t>
      </w:r>
    </w:p>
    <w:p w:rsidR="00810493" w:rsidRDefault="00810493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городском поселении, утвержденным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 </w:t>
      </w:r>
      <w:r w:rsidR="001F756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29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.0</w:t>
      </w:r>
      <w:r w:rsidR="001F756F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.201</w:t>
      </w:r>
      <w:r w:rsidR="009D4A7B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,  Совет депутатов Угловского городского поселения</w:t>
      </w:r>
    </w:p>
    <w:p w:rsidR="00EA520B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РЕШИЛ: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опроса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граждан р.п. Угловка Угловского городского поселения на </w:t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февраля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201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года. Срок проведения опроса определить с 08 час. 00 мин. по 20 час. 00 мин.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>2. Утвердить прилагаемую  формулировку вопроса, предложенного для проведения опроса. (Приложение № 1).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3. Утвердить методику проведения опроса (Приложение № 2). 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4. Утвердить прилагаемую форму опросного листа (Приложение № 3).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по проведению опроса граждан – 3 человека.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52ADE" w:rsidRDefault="00952ADE" w:rsidP="00952A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2637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Уг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ловского городского поселения </w:t>
      </w:r>
      <w:r w:rsidR="00EA5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Н.Н.Волохин</w:t>
      </w:r>
      <w:r w:rsidR="00EA520B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</w:p>
    <w:p w:rsidR="00966360" w:rsidRPr="00842637" w:rsidRDefault="00EA520B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966360">
        <w:rPr>
          <w:rFonts w:ascii="Times New Roman" w:hAnsi="Times New Roman" w:cs="Times New Roman"/>
          <w:b/>
          <w:sz w:val="28"/>
          <w:szCs w:val="28"/>
        </w:rPr>
        <w:t>.02</w:t>
      </w:r>
      <w:r w:rsidR="00966360" w:rsidRPr="00842637">
        <w:rPr>
          <w:rFonts w:ascii="Times New Roman" w:hAnsi="Times New Roman" w:cs="Times New Roman"/>
          <w:b/>
          <w:sz w:val="28"/>
          <w:szCs w:val="28"/>
        </w:rPr>
        <w:t>.201</w:t>
      </w:r>
      <w:r w:rsidR="00966360">
        <w:rPr>
          <w:rFonts w:ascii="Times New Roman" w:hAnsi="Times New Roman" w:cs="Times New Roman"/>
          <w:b/>
          <w:sz w:val="28"/>
          <w:szCs w:val="28"/>
        </w:rPr>
        <w:t>9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A520B">
        <w:rPr>
          <w:rFonts w:ascii="Times New Roman" w:hAnsi="Times New Roman" w:cs="Times New Roman"/>
          <w:b/>
          <w:sz w:val="28"/>
          <w:szCs w:val="28"/>
        </w:rPr>
        <w:t>193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Глава  Угловского городского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2637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966360" w:rsidRDefault="00966360" w:rsidP="00966360">
      <w:pPr>
        <w:rPr>
          <w:b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6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9403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966DE">
        <w:rPr>
          <w:rFonts w:ascii="Times New Roman" w:hAnsi="Times New Roman" w:cs="Times New Roman"/>
          <w:sz w:val="24"/>
          <w:szCs w:val="24"/>
        </w:rPr>
        <w:t>193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right"/>
        <w:tblLook w:val="04A0"/>
      </w:tblPr>
      <w:tblGrid>
        <w:gridCol w:w="6771"/>
        <w:gridCol w:w="2800"/>
      </w:tblGrid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Подписи двух членов комиссии</w:t>
            </w: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810493" w:rsidRDefault="00810493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БЮЛЛЕТЕНЯ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голосования по </w:t>
      </w:r>
      <w:r w:rsidR="00940372">
        <w:rPr>
          <w:rFonts w:ascii="Times New Roman" w:hAnsi="Times New Roman" w:cs="Times New Roman"/>
          <w:b/>
          <w:sz w:val="28"/>
          <w:szCs w:val="28"/>
        </w:rPr>
        <w:t xml:space="preserve">отбору автомобильных дорог </w:t>
      </w:r>
      <w:r>
        <w:rPr>
          <w:rFonts w:ascii="Times New Roman" w:hAnsi="Times New Roman" w:cs="Times New Roman"/>
          <w:b/>
          <w:sz w:val="28"/>
          <w:szCs w:val="28"/>
        </w:rPr>
        <w:t xml:space="preserve"> р.п. Угловка</w:t>
      </w:r>
    </w:p>
    <w:p w:rsidR="00810493" w:rsidRDefault="00940372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реализации  приоритетного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БЮЛЛЕТЕНЬ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голосования по отбору автомобильных дорог  р.п. Угловка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реализации  приоритетного проекта «Дорога к дому»</w:t>
      </w:r>
    </w:p>
    <w:p w:rsidR="00810493" w:rsidRDefault="00D442F3" w:rsidP="00D442F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10493">
        <w:rPr>
          <w:rFonts w:ascii="Times New Roman" w:hAnsi="Times New Roman" w:cs="Times New Roman"/>
          <w:kern w:val="28"/>
          <w:sz w:val="28"/>
          <w:szCs w:val="28"/>
        </w:rPr>
        <w:t>«_____»___________20   года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810493" w:rsidTr="00542D8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РАЗЪЯСНЕНИЕ О ПОРЯДКЕ ЗАПОЛНЕНИЯ БЮЛЛЕТЕНЯ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Поставьте любые знаки (знак) в пустых квадратах (квадрате) справа от наименования 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дороги</w:t>
            </w:r>
            <w:r>
              <w:rPr>
                <w:kern w:val="28"/>
                <w:sz w:val="24"/>
                <w:szCs w:val="24"/>
                <w:lang w:eastAsia="ru-RU"/>
              </w:rPr>
              <w:t xml:space="preserve"> (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</w:t>
            </w:r>
            <w:r>
              <w:rPr>
                <w:kern w:val="28"/>
                <w:sz w:val="24"/>
                <w:szCs w:val="24"/>
                <w:lang w:eastAsia="ru-RU"/>
              </w:rPr>
              <w:t>) не более чем в четырех общественных территорий которых сде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л</w:t>
            </w:r>
            <w:r>
              <w:rPr>
                <w:kern w:val="28"/>
                <w:sz w:val="24"/>
                <w:szCs w:val="24"/>
                <w:lang w:eastAsia="ru-RU"/>
              </w:rPr>
              <w:t>ан выбор.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</w:p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Бюллетень в котором знаки проставлены более чем в четырех квадратах либо бюллетень, в котором знаки (знак) не проставлены ни </w:t>
            </w:r>
            <w:proofErr w:type="gramStart"/>
            <w:r>
              <w:rPr>
                <w:kern w:val="28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kern w:val="28"/>
                <w:sz w:val="24"/>
                <w:szCs w:val="24"/>
                <w:lang w:eastAsia="ru-RU"/>
              </w:rPr>
              <w:t xml:space="preserve"> одном из квадратов</w:t>
            </w:r>
            <w:r w:rsidR="001F756F">
              <w:rPr>
                <w:kern w:val="28"/>
                <w:sz w:val="24"/>
                <w:szCs w:val="24"/>
                <w:lang w:eastAsia="ru-RU"/>
              </w:rPr>
              <w:t xml:space="preserve"> </w:t>
            </w:r>
            <w:r>
              <w:rPr>
                <w:kern w:val="28"/>
                <w:sz w:val="24"/>
                <w:szCs w:val="24"/>
                <w:lang w:eastAsia="ru-RU"/>
              </w:rPr>
              <w:t>- считается недействительным</w:t>
            </w: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Автодорога </w:t>
            </w:r>
          </w:p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.Л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енина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1439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810493" w:rsidTr="00542D8E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.Л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енинградская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734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олодежная п.Угловка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от дома №20-а до пересечения с ул. Кирова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100 </w:t>
            </w:r>
            <w:proofErr w:type="spellStart"/>
            <w:r>
              <w:rPr>
                <w:kern w:val="28"/>
                <w:sz w:val="28"/>
                <w:szCs w:val="28"/>
                <w:lang w:eastAsia="ru-RU"/>
              </w:rPr>
              <w:t>кв</w:t>
            </w:r>
            <w:proofErr w:type="spellEnd"/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</w:t>
            </w:r>
          </w:p>
          <w:p w:rsidR="004966DE" w:rsidRDefault="004966DE" w:rsidP="004966D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ул. Садовая</w:t>
            </w:r>
          </w:p>
          <w:p w:rsidR="004966DE" w:rsidRDefault="004966DE" w:rsidP="004966D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1040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525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4966DE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 xml:space="preserve">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енная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3045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4966DE" w:rsidTr="008E45D6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DE" w:rsidRDefault="004966DE" w:rsidP="008E45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966DE" w:rsidRDefault="004966DE" w:rsidP="008E45D6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4966DE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ктябрьская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DE" w:rsidRDefault="00F371CD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2050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6"/>
            </w:tblGrid>
            <w:tr w:rsidR="004966DE" w:rsidTr="008E45D6">
              <w:trPr>
                <w:trHeight w:val="469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DE" w:rsidRDefault="004966DE" w:rsidP="008E45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4966DE" w:rsidRDefault="004966DE" w:rsidP="008E45D6">
            <w:pPr>
              <w:jc w:val="center"/>
              <w:rPr>
                <w:kern w:val="28"/>
                <w:sz w:val="28"/>
                <w:szCs w:val="28"/>
              </w:rPr>
            </w:pPr>
          </w:p>
          <w:p w:rsidR="004966DE" w:rsidRPr="004966DE" w:rsidRDefault="004966DE" w:rsidP="004966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0493" w:rsidRPr="00F371CD" w:rsidRDefault="00810493" w:rsidP="00F371CD">
      <w:pPr>
        <w:spacing w:after="0"/>
        <w:rPr>
          <w:rFonts w:ascii="Times New Roman" w:hAnsi="Times New Roman" w:cs="Times New Roman"/>
          <w:kern w:val="28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2                                                                                                                               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6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966DE">
        <w:rPr>
          <w:rFonts w:ascii="Times New Roman" w:hAnsi="Times New Roman" w:cs="Times New Roman"/>
          <w:sz w:val="24"/>
          <w:szCs w:val="24"/>
        </w:rPr>
        <w:t>193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Методика проведения опроса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1.Места проведения опроса – тайного  голосования при помощи бюллетеней для голосования на участках проведения опроса, на территории р.п. Угловка  -</w:t>
      </w:r>
      <w:r w:rsidR="00F37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Центральная д.9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Бюллетень заполняется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 или комната), в котором не допускается присутствие иных лиц, и опускается в ящик для голосования. Опрашиваемый,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3.Заполненные бюллетени опускаются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ящик для голосования                     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56F" w:rsidRDefault="001F756F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1C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371CD">
        <w:rPr>
          <w:rFonts w:ascii="Times New Roman" w:hAnsi="Times New Roman" w:cs="Times New Roman"/>
          <w:sz w:val="24"/>
          <w:szCs w:val="24"/>
        </w:rPr>
        <w:t>193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вопросы, предлагаемые при проведении опроса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о включении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 для реализации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1.Как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ие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р.п. Угловка необходимо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отремонтировать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 первоочередном порядке в 201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году в рамках реализации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приоритетного проекта «Дорога к Дому»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?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/>
    <w:p w:rsidR="00460B9C" w:rsidRDefault="00460B9C"/>
    <w:sectPr w:rsidR="00460B9C" w:rsidSect="0075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8B0" w:rsidRDefault="00A458B0" w:rsidP="00F371CD">
      <w:pPr>
        <w:spacing w:after="0" w:line="240" w:lineRule="auto"/>
      </w:pPr>
      <w:r>
        <w:separator/>
      </w:r>
    </w:p>
  </w:endnote>
  <w:endnote w:type="continuationSeparator" w:id="0">
    <w:p w:rsidR="00A458B0" w:rsidRDefault="00A458B0" w:rsidP="00F37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8B0" w:rsidRDefault="00A458B0" w:rsidP="00F371CD">
      <w:pPr>
        <w:spacing w:after="0" w:line="240" w:lineRule="auto"/>
      </w:pPr>
      <w:r>
        <w:separator/>
      </w:r>
    </w:p>
  </w:footnote>
  <w:footnote w:type="continuationSeparator" w:id="0">
    <w:p w:rsidR="00A458B0" w:rsidRDefault="00A458B0" w:rsidP="00F37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493"/>
    <w:rsid w:val="00073855"/>
    <w:rsid w:val="001F756F"/>
    <w:rsid w:val="00220206"/>
    <w:rsid w:val="003A279A"/>
    <w:rsid w:val="00447C7E"/>
    <w:rsid w:val="00460B9C"/>
    <w:rsid w:val="004966DE"/>
    <w:rsid w:val="004B236D"/>
    <w:rsid w:val="0064267D"/>
    <w:rsid w:val="00694028"/>
    <w:rsid w:val="00775A91"/>
    <w:rsid w:val="00794F03"/>
    <w:rsid w:val="007B1581"/>
    <w:rsid w:val="00810493"/>
    <w:rsid w:val="0086266F"/>
    <w:rsid w:val="008975BF"/>
    <w:rsid w:val="00940372"/>
    <w:rsid w:val="00952ADE"/>
    <w:rsid w:val="00966360"/>
    <w:rsid w:val="009D4A7B"/>
    <w:rsid w:val="00A05E29"/>
    <w:rsid w:val="00A458B0"/>
    <w:rsid w:val="00B673ED"/>
    <w:rsid w:val="00BF6613"/>
    <w:rsid w:val="00C66A17"/>
    <w:rsid w:val="00D211DE"/>
    <w:rsid w:val="00D442F3"/>
    <w:rsid w:val="00EA520B"/>
    <w:rsid w:val="00F3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71CD"/>
  </w:style>
  <w:style w:type="paragraph" w:styleId="a6">
    <w:name w:val="footer"/>
    <w:basedOn w:val="a"/>
    <w:link w:val="a7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CDB08-E857-4672-933A-8BAD5F09D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2019-02-14T09:15:00Z</cp:lastPrinted>
  <dcterms:created xsi:type="dcterms:W3CDTF">2019-01-30T09:48:00Z</dcterms:created>
  <dcterms:modified xsi:type="dcterms:W3CDTF">2019-02-14T09:16:00Z</dcterms:modified>
</cp:coreProperties>
</file>