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общественных обсуждений (публичных слушаний)</w:t>
      </w:r>
    </w:p>
    <w:p w:rsidR="009C41B1" w:rsidRPr="00AB65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9C41B1" w:rsidRDefault="009C41B1" w:rsidP="009C41B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12.08.2024</w:t>
      </w:r>
      <w:r>
        <w:rPr>
          <w:bCs/>
          <w:sz w:val="26"/>
          <w:szCs w:val="26"/>
        </w:rPr>
        <w:br/>
      </w:r>
    </w:p>
    <w:p w:rsidR="009C41B1" w:rsidRPr="009B0E3D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C41B1" w:rsidRDefault="009C41B1" w:rsidP="009C41B1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1420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9C41B1" w:rsidRPr="00E7358E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41B1" w:rsidRPr="009B0E3D" w:rsidRDefault="009C41B1" w:rsidP="009C41B1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9C41B1" w:rsidRDefault="009C41B1" w:rsidP="009C41B1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9C41B1" w:rsidRPr="009B0E3D" w:rsidRDefault="009C41B1" w:rsidP="009C41B1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</w:t>
      </w:r>
      <w:proofErr w:type="spellEnd"/>
      <w:r w:rsidRPr="009B0E3D">
        <w:rPr>
          <w:bCs/>
          <w:color w:val="000000"/>
          <w:sz w:val="28"/>
          <w:szCs w:val="28"/>
        </w:rPr>
        <w:t>, ул. Центральная,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B0E3D">
        <w:rPr>
          <w:bCs/>
          <w:color w:val="000000"/>
          <w:sz w:val="28"/>
          <w:szCs w:val="28"/>
        </w:rPr>
        <w:t>, тел.(8816)5726124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9C41B1" w:rsidRPr="007B6D59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30.07.2024г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36</w:t>
      </w:r>
      <w:r w:rsidR="006E23AC">
        <w:rPr>
          <w:bCs/>
          <w:color w:val="000000"/>
          <w:sz w:val="28"/>
          <w:szCs w:val="28"/>
        </w:rPr>
        <w:t>2</w:t>
      </w:r>
      <w:bookmarkStart w:id="0" w:name="_GoBack"/>
      <w:bookmarkEnd w:id="0"/>
      <w:r w:rsidRPr="009B0E3D">
        <w:rPr>
          <w:bCs/>
          <w:color w:val="000000"/>
          <w:sz w:val="28"/>
          <w:szCs w:val="28"/>
        </w:rPr>
        <w:t>(О назначении публичных слушаний)</w:t>
      </w:r>
    </w:p>
    <w:p w:rsidR="009C41B1" w:rsidRPr="009B0E3D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C41B1" w:rsidRPr="00E41786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01 августа 2024 г до 15 августа 2024 года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9C41B1" w:rsidRPr="009B0E3D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C41B1" w:rsidRPr="009B0E3D" w:rsidRDefault="009C41B1" w:rsidP="009C41B1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Селище.</w:t>
      </w:r>
    </w:p>
    <w:p w:rsidR="009C41B1" w:rsidRPr="009B0E3D" w:rsidRDefault="009C41B1" w:rsidP="009C41B1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9C41B1" w:rsidRPr="009B0E3D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1420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</w:p>
    <w:p w:rsidR="009C41B1" w:rsidRPr="009B0E3D" w:rsidRDefault="009C41B1" w:rsidP="009C41B1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9C41B1" w:rsidRDefault="009C41B1" w:rsidP="009C41B1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9C41B1" w:rsidRPr="009B0E3D" w:rsidRDefault="009C41B1" w:rsidP="009C41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1B1" w:rsidRPr="009B0E3D" w:rsidRDefault="009C41B1" w:rsidP="009C41B1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9C41B1" w:rsidRPr="009B0E3D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12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31.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9C41B1" w:rsidRPr="009B0E3D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1717"/>
      </w:tblGrid>
      <w:tr w:rsidR="009C41B1" w:rsidTr="00E7243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41B1" w:rsidRPr="00484918" w:rsidRDefault="009C41B1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C41B1" w:rsidRPr="00484918" w:rsidRDefault="009C41B1" w:rsidP="00E724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C41B1" w:rsidTr="00E7243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B1" w:rsidRPr="00484918" w:rsidRDefault="009C41B1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C41B1" w:rsidRPr="00484918" w:rsidRDefault="009C41B1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41B1" w:rsidRPr="00484918" w:rsidRDefault="009C41B1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41B1" w:rsidRPr="00484918" w:rsidRDefault="009C41B1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9C41B1" w:rsidTr="00E7243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B1" w:rsidRPr="00484918" w:rsidRDefault="009C41B1" w:rsidP="00E72430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41B1" w:rsidRPr="00484918" w:rsidRDefault="009C41B1" w:rsidP="00E724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1" w:rsidRDefault="009C41B1" w:rsidP="00E7243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41B1" w:rsidRDefault="009C41B1" w:rsidP="00E7243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C41B1" w:rsidTr="00E7243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B1" w:rsidRPr="00484918" w:rsidRDefault="009C41B1" w:rsidP="009C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</w:t>
            </w:r>
            <w:r w:rsidRPr="00A50BB9">
              <w:rPr>
                <w:sz w:val="28"/>
                <w:szCs w:val="28"/>
              </w:rPr>
              <w:lastRenderedPageBreak/>
              <w:t>участка</w:t>
            </w:r>
            <w:r>
              <w:rPr>
                <w:sz w:val="28"/>
                <w:szCs w:val="28"/>
              </w:rPr>
              <w:t xml:space="preserve">, </w:t>
            </w:r>
            <w:r w:rsidRPr="00A50BB9">
              <w:rPr>
                <w:sz w:val="28"/>
                <w:szCs w:val="28"/>
              </w:rPr>
              <w:t xml:space="preserve">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 xml:space="preserve">1420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9C41B1" w:rsidRDefault="009C41B1" w:rsidP="00E7243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C41B1" w:rsidRPr="00CE134F" w:rsidRDefault="009C41B1" w:rsidP="00E72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41B1" w:rsidRDefault="009C41B1" w:rsidP="00E7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41B1" w:rsidRDefault="009C41B1" w:rsidP="00E7243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41B1" w:rsidTr="00E7243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B1" w:rsidRPr="00484918" w:rsidRDefault="009C41B1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41B1" w:rsidRPr="00484918" w:rsidRDefault="009C41B1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41B1" w:rsidTr="00E7243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B1" w:rsidRPr="00484918" w:rsidRDefault="009C41B1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41B1" w:rsidRPr="00484918" w:rsidRDefault="009C41B1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C41B1" w:rsidTr="00E7243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B1" w:rsidRPr="00484918" w:rsidRDefault="009C41B1" w:rsidP="009C41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 xml:space="preserve">1420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C41B1" w:rsidRPr="00484918" w:rsidRDefault="009C41B1" w:rsidP="00E724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41B1" w:rsidRDefault="009C41B1" w:rsidP="00E7243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41B1" w:rsidRDefault="009C41B1" w:rsidP="00E7243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C41B1" w:rsidRPr="00467305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9C41B1" w:rsidRPr="00467305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    Ю. А. Иванова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9C41B1" w:rsidRDefault="009C41B1" w:rsidP="009C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9C41B1" w:rsidRDefault="009C41B1" w:rsidP="009C41B1">
      <w:pPr>
        <w:ind w:firstLine="709"/>
        <w:jc w:val="right"/>
        <w:rPr>
          <w:bCs/>
          <w:sz w:val="26"/>
          <w:szCs w:val="26"/>
        </w:rPr>
      </w:pPr>
    </w:p>
    <w:p w:rsidR="009C41B1" w:rsidRDefault="009C41B1" w:rsidP="009C41B1">
      <w:pPr>
        <w:ind w:firstLine="709"/>
        <w:jc w:val="right"/>
        <w:rPr>
          <w:bCs/>
          <w:sz w:val="26"/>
          <w:szCs w:val="26"/>
        </w:rPr>
      </w:pPr>
    </w:p>
    <w:p w:rsidR="009C41B1" w:rsidRDefault="009C41B1" w:rsidP="009C41B1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9C41B1" w:rsidP="009C41B1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214A"/>
    <w:rsid w:val="002C0BB5"/>
    <w:rsid w:val="002F707B"/>
    <w:rsid w:val="00323F5C"/>
    <w:rsid w:val="003304BE"/>
    <w:rsid w:val="00344A1E"/>
    <w:rsid w:val="00344EEF"/>
    <w:rsid w:val="003A175E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E23AC"/>
    <w:rsid w:val="006F4EEC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332DA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C41B1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98B4-2F85-482D-9D00-53FD3F1E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2024-08-15T09:13:00Z</cp:lastPrinted>
  <dcterms:created xsi:type="dcterms:W3CDTF">2018-10-26T14:15:00Z</dcterms:created>
  <dcterms:modified xsi:type="dcterms:W3CDTF">2024-08-15T09:14:00Z</dcterms:modified>
</cp:coreProperties>
</file>